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5F" w:rsidRDefault="002652CC" w:rsidP="00A80B5F">
      <w:pPr>
        <w:pStyle w:val="Zhlav"/>
        <w:pBdr>
          <w:top w:val="single" w:sz="4" w:space="1" w:color="auto"/>
        </w:pBdr>
        <w:tabs>
          <w:tab w:val="clear" w:pos="4536"/>
          <w:tab w:val="clear" w:pos="9072"/>
        </w:tabs>
      </w:pPr>
      <w:r>
        <w:pict>
          <v:group id="Group 25" o:spid="_x0000_s1073" style="position:absolute;margin-left:1.2pt;margin-top:8.15pt;width:495pt;height:61.5pt;z-index:251657728" coordorigin="1158,680" coordsize="9900,1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74" type="#_x0000_t75" style="position:absolute;left:1341;top:680;width:3299;height:7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">
              <v:imagedata r:id="rId8" o:title="" croptop="8833f" cropbottom="11980f" cropleft="3111f" cropright="3090f"/>
            </v:shape>
            <v:rect id="Obdélník 2" o:spid="_x0000_s1075" style="position:absolute;left:5993;top:680;width:4708;height:94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>
              <v:textbox style="mso-next-textbox:#Obdélník 2">
                <w:txbxContent>
                  <w:p w:rsidR="00A80B5F" w:rsidRPr="00A80B5F" w:rsidRDefault="00A80B5F" w:rsidP="00A80B5F">
                    <w:pPr>
                      <w:pStyle w:val="Zpat"/>
                      <w:tabs>
                        <w:tab w:val="left" w:pos="5529"/>
                      </w:tabs>
                      <w:ind w:left="113"/>
                      <w:rPr>
                        <w:rFonts w:ascii="HelveticaNeueLT Pro 45 Lt" w:eastAsia="Calibri" w:hAnsi="HelveticaNeueLT Pro 45 Lt" w:cs="Tahoma"/>
                        <w:b/>
                        <w:color w:val="7B8284"/>
                        <w:sz w:val="15"/>
                        <w:szCs w:val="15"/>
                        <w:lang w:val="en-GB"/>
                      </w:rPr>
                    </w:pPr>
                    <w:r w:rsidRPr="00A80B5F">
                      <w:rPr>
                        <w:rFonts w:ascii="HelveticaNeueLT Pro 45 Lt" w:hAnsi="HelveticaNeueLT Pro 45 Lt"/>
                        <w:b/>
                        <w:color w:val="7B8284"/>
                        <w:sz w:val="15"/>
                        <w:lang w:val="en-GB"/>
                      </w:rPr>
                      <w:t>Authorized body No. 201</w:t>
                    </w:r>
                  </w:p>
                  <w:p w:rsidR="00A80B5F" w:rsidRPr="00A80B5F" w:rsidRDefault="00A80B5F" w:rsidP="00A80B5F">
                    <w:pPr>
                      <w:pStyle w:val="Zpat"/>
                      <w:ind w:left="113"/>
                      <w:rPr>
                        <w:rFonts w:ascii="HelveticaNeueLT Pro 45 Lt" w:hAnsi="HelveticaNeueLT Pro 45 Lt"/>
                        <w:b/>
                        <w:color w:val="808080"/>
                        <w:sz w:val="15"/>
                        <w:szCs w:val="15"/>
                        <w:lang w:val="en-GB"/>
                      </w:rPr>
                    </w:pPr>
                    <w:r w:rsidRPr="00A80B5F">
                      <w:rPr>
                        <w:rFonts w:ascii="HelveticaNeueLT Pro 45 Lt" w:hAnsi="HelveticaNeueLT Pro 45 Lt"/>
                        <w:b/>
                        <w:color w:val="808080"/>
                        <w:sz w:val="15"/>
                        <w:lang w:val="en-GB"/>
                      </w:rPr>
                      <w:t>Notified body No. 1014</w:t>
                    </w:r>
                  </w:p>
                  <w:p w:rsidR="00A80B5F" w:rsidRPr="00A80B5F" w:rsidRDefault="00A80B5F" w:rsidP="00A80B5F">
                    <w:pPr>
                      <w:pStyle w:val="Zpat"/>
                      <w:ind w:left="113"/>
                      <w:rPr>
                        <w:rFonts w:ascii="HelveticaNeueLT Pro 45 Lt" w:hAnsi="HelveticaNeueLT Pro 45 Lt"/>
                        <w:b/>
                        <w:color w:val="808080"/>
                        <w:sz w:val="15"/>
                        <w:szCs w:val="15"/>
                        <w:lang w:val="en-GB"/>
                      </w:rPr>
                    </w:pPr>
                    <w:r w:rsidRPr="00A80B5F">
                      <w:rPr>
                        <w:rFonts w:ascii="HelveticaNeueLT Pro 45 Lt" w:hAnsi="HelveticaNeueLT Pro 45 Lt"/>
                        <w:b/>
                        <w:color w:val="808080"/>
                        <w:sz w:val="15"/>
                        <w:lang w:val="en-GB"/>
                      </w:rPr>
                      <w:t>Accredited testing and calibration laboratory</w:t>
                    </w:r>
                  </w:p>
                  <w:p w:rsidR="00A80B5F" w:rsidRPr="00A80B5F" w:rsidRDefault="00A80B5F" w:rsidP="00A80B5F">
                    <w:pPr>
                      <w:pStyle w:val="Zpat"/>
                      <w:ind w:left="113"/>
                      <w:rPr>
                        <w:rFonts w:ascii="HelveticaNeueLT Pro 45 Lt" w:hAnsi="HelveticaNeueLT Pro 45 Lt"/>
                        <w:b/>
                        <w:color w:val="808080"/>
                        <w:sz w:val="15"/>
                        <w:szCs w:val="15"/>
                        <w:lang w:val="en-GB"/>
                      </w:rPr>
                    </w:pPr>
                    <w:r w:rsidRPr="00A80B5F">
                      <w:rPr>
                        <w:rFonts w:ascii="HelveticaNeueLT Pro 45 Lt" w:hAnsi="HelveticaNeueLT Pro 45 Lt"/>
                        <w:b/>
                        <w:color w:val="808080"/>
                        <w:sz w:val="15"/>
                        <w:lang w:val="en-GB"/>
                      </w:rPr>
                      <w:t>Accredited body for product certification and management systems</w:t>
                    </w:r>
                  </w:p>
                </w:txbxContent>
              </v:textbox>
            </v:rect>
            <v:line id="Přímá spojnice 6" o:spid="_x0000_s1076" style="position:absolute;visibility:visible" from="5993,776" to="5993,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" strokecolor="#004ca7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77" type="#_x0000_t32" style="position:absolute;left:1158;top:1804;width:990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" strokecolor="#7f7f7f" strokeweight="1.25pt"/>
          </v:group>
        </w:pict>
      </w:r>
    </w:p>
    <w:p w:rsidR="00A80B5F" w:rsidRDefault="00A80B5F" w:rsidP="00A80B5F">
      <w:pPr>
        <w:jc w:val="center"/>
        <w:rPr>
          <w:b/>
          <w:sz w:val="40"/>
        </w:rPr>
      </w:pPr>
    </w:p>
    <w:p w:rsidR="00A80B5F" w:rsidRDefault="00A80B5F" w:rsidP="00A80B5F">
      <w:pPr>
        <w:jc w:val="center"/>
        <w:rPr>
          <w:b/>
          <w:sz w:val="40"/>
        </w:rPr>
      </w:pPr>
    </w:p>
    <w:p w:rsidR="00A80B5F" w:rsidRDefault="00A80B5F" w:rsidP="00A80B5F">
      <w:pPr>
        <w:jc w:val="center"/>
        <w:rPr>
          <w:b/>
          <w:sz w:val="40"/>
        </w:rPr>
      </w:pPr>
    </w:p>
    <w:p w:rsidR="00657FA7" w:rsidRDefault="00657FA7" w:rsidP="00046058">
      <w:pPr>
        <w:tabs>
          <w:tab w:val="left" w:pos="1440"/>
        </w:tabs>
        <w:rPr>
          <w:rFonts w:ascii="Arial" w:hAnsi="Arial" w:cs="Arial"/>
          <w:iCs/>
          <w:caps/>
          <w:sz w:val="10"/>
          <w:szCs w:val="10"/>
        </w:rPr>
      </w:pPr>
    </w:p>
    <w:p w:rsidR="00657FA7" w:rsidRPr="00A33D06" w:rsidRDefault="00657FA7" w:rsidP="00046058">
      <w:pPr>
        <w:tabs>
          <w:tab w:val="left" w:pos="1440"/>
        </w:tabs>
        <w:rPr>
          <w:rFonts w:ascii="Arial" w:hAnsi="Arial" w:cs="Arial"/>
          <w:iCs/>
          <w:caps/>
          <w:sz w:val="10"/>
          <w:szCs w:val="10"/>
        </w:rPr>
      </w:pPr>
    </w:p>
    <w:p w:rsidR="00CA4348" w:rsidRPr="005E1900" w:rsidRDefault="005E1900">
      <w:pPr>
        <w:pStyle w:val="Zkladntext"/>
        <w:rPr>
          <w:rFonts w:ascii="Arial" w:hAnsi="Arial" w:cs="Arial"/>
          <w:sz w:val="32"/>
          <w:szCs w:val="32"/>
          <w:u w:val="single"/>
          <w:lang w:val="en-US"/>
        </w:rPr>
      </w:pPr>
      <w:r w:rsidRPr="005E1900">
        <w:rPr>
          <w:rFonts w:ascii="Arial" w:hAnsi="Arial" w:cs="Arial"/>
          <w:caps/>
          <w:sz w:val="32"/>
          <w:szCs w:val="32"/>
          <w:u w:val="single"/>
          <w:lang w:val="en-US"/>
        </w:rPr>
        <w:t>questionnaire</w:t>
      </w:r>
      <w:r w:rsidR="00972BB3" w:rsidRPr="005E1900">
        <w:rPr>
          <w:rFonts w:ascii="Arial" w:hAnsi="Arial" w:cs="Arial"/>
          <w:caps/>
          <w:sz w:val="32"/>
          <w:szCs w:val="32"/>
          <w:u w:val="single"/>
          <w:lang w:val="en-US"/>
        </w:rPr>
        <w:t xml:space="preserve"> </w:t>
      </w:r>
      <w:r w:rsidR="00A4439E">
        <w:rPr>
          <w:rFonts w:ascii="Arial" w:hAnsi="Arial" w:cs="Arial"/>
          <w:sz w:val="32"/>
          <w:szCs w:val="32"/>
          <w:u w:val="single"/>
          <w:lang w:val="en-US"/>
        </w:rPr>
        <w:t>for</w:t>
      </w:r>
      <w:r w:rsidR="00D86265" w:rsidRPr="005E1900">
        <w:rPr>
          <w:rFonts w:ascii="Arial" w:hAnsi="Arial" w:cs="Arial"/>
          <w:sz w:val="32"/>
          <w:szCs w:val="32"/>
          <w:u w:val="single"/>
          <w:lang w:val="en-US"/>
        </w:rPr>
        <w:t> </w:t>
      </w:r>
      <w:proofErr w:type="spellStart"/>
      <w:r w:rsidR="001C6F1E" w:rsidRPr="005E1900">
        <w:rPr>
          <w:rFonts w:ascii="Arial" w:hAnsi="Arial" w:cs="Arial"/>
          <w:noProof/>
          <w:sz w:val="32"/>
          <w:szCs w:val="32"/>
          <w:u w:val="single"/>
          <w:lang w:val="en-US"/>
        </w:rPr>
        <w:t>eIDAS</w:t>
      </w:r>
      <w:proofErr w:type="spellEnd"/>
      <w:r w:rsidR="00D86265" w:rsidRPr="005E1900">
        <w:rPr>
          <w:rFonts w:ascii="Arial" w:hAnsi="Arial" w:cs="Arial"/>
          <w:sz w:val="32"/>
          <w:szCs w:val="32"/>
          <w:u w:val="single"/>
          <w:lang w:val="en-US"/>
        </w:rPr>
        <w:t xml:space="preserve"> </w:t>
      </w:r>
    </w:p>
    <w:p w:rsidR="005E1900" w:rsidRPr="005E1900" w:rsidRDefault="005E1900">
      <w:pPr>
        <w:pStyle w:val="Zkladntext"/>
        <w:rPr>
          <w:rFonts w:ascii="Arial" w:hAnsi="Arial" w:cs="Arial"/>
          <w:szCs w:val="32"/>
          <w:u w:val="single"/>
          <w:lang w:val="en-US"/>
        </w:rPr>
      </w:pPr>
    </w:p>
    <w:p w:rsidR="007233FB" w:rsidRPr="005E1900" w:rsidRDefault="00D86265">
      <w:pPr>
        <w:pStyle w:val="Zkladntext"/>
        <w:rPr>
          <w:rFonts w:ascii="Arial" w:hAnsi="Arial" w:cs="Arial"/>
          <w:sz w:val="32"/>
          <w:szCs w:val="32"/>
          <w:u w:val="single"/>
          <w:lang w:val="en-US"/>
        </w:rPr>
      </w:pPr>
      <w:r w:rsidRPr="005E1900">
        <w:rPr>
          <w:rFonts w:ascii="Arial" w:hAnsi="Arial" w:cs="Arial"/>
          <w:szCs w:val="32"/>
          <w:u w:val="single"/>
          <w:lang w:val="en-US"/>
        </w:rPr>
        <w:t>(</w:t>
      </w:r>
      <w:r w:rsidR="005E1900" w:rsidRPr="005E1900">
        <w:rPr>
          <w:rFonts w:ascii="Arial" w:hAnsi="Arial" w:cs="Arial"/>
          <w:szCs w:val="32"/>
          <w:u w:val="single"/>
          <w:lang w:val="en-US"/>
        </w:rPr>
        <w:t>REGULATION (EU) No</w:t>
      </w:r>
      <w:r w:rsidR="00C63AD4">
        <w:rPr>
          <w:rFonts w:ascii="Arial" w:hAnsi="Arial" w:cs="Arial"/>
          <w:szCs w:val="32"/>
          <w:u w:val="single"/>
          <w:lang w:val="en-US"/>
        </w:rPr>
        <w:t>.</w:t>
      </w:r>
      <w:r w:rsidR="005E1900" w:rsidRPr="005E1900">
        <w:rPr>
          <w:rFonts w:ascii="Arial" w:hAnsi="Arial" w:cs="Arial"/>
          <w:szCs w:val="32"/>
          <w:u w:val="single"/>
          <w:lang w:val="en-US"/>
        </w:rPr>
        <w:t xml:space="preserve"> 910/2014</w:t>
      </w:r>
      <w:r w:rsidR="00CA4348" w:rsidRPr="005E1900">
        <w:rPr>
          <w:rFonts w:ascii="Arial" w:hAnsi="Arial" w:cs="Arial"/>
          <w:szCs w:val="32"/>
          <w:u w:val="single"/>
          <w:lang w:val="en-US"/>
        </w:rPr>
        <w:t>)</w:t>
      </w:r>
      <w:r w:rsidRPr="005E1900">
        <w:rPr>
          <w:rFonts w:ascii="Arial" w:hAnsi="Arial" w:cs="Arial"/>
          <w:sz w:val="32"/>
          <w:szCs w:val="32"/>
          <w:u w:val="single"/>
          <w:lang w:val="en-US"/>
        </w:rPr>
        <w:t xml:space="preserve"> </w:t>
      </w:r>
    </w:p>
    <w:p w:rsidR="005E1900" w:rsidRDefault="005E1900">
      <w:pPr>
        <w:pStyle w:val="Zkladntext"/>
        <w:rPr>
          <w:rFonts w:ascii="Arial" w:hAnsi="Arial" w:cs="Arial"/>
          <w:sz w:val="32"/>
          <w:szCs w:val="32"/>
          <w:lang w:val="en-US"/>
        </w:rPr>
      </w:pPr>
    </w:p>
    <w:p w:rsidR="002F6ED8" w:rsidRPr="005E1900" w:rsidRDefault="002F6ED8">
      <w:pPr>
        <w:pStyle w:val="Zkladntext"/>
        <w:rPr>
          <w:rFonts w:ascii="Arial" w:hAnsi="Arial" w:cs="Arial"/>
          <w:sz w:val="32"/>
          <w:szCs w:val="32"/>
          <w:lang w:val="en-US"/>
        </w:rPr>
      </w:pPr>
    </w:p>
    <w:p w:rsidR="00F4250F" w:rsidRPr="005E1900" w:rsidRDefault="005E1900" w:rsidP="00F4250F">
      <w:pPr>
        <w:rPr>
          <w:rFonts w:ascii="Arial" w:hAnsi="Arial" w:cs="Arial"/>
          <w:sz w:val="22"/>
          <w:szCs w:val="22"/>
          <w:lang w:val="en-US"/>
        </w:rPr>
      </w:pPr>
      <w:r w:rsidRPr="005E1900">
        <w:rPr>
          <w:rFonts w:ascii="Arial" w:hAnsi="Arial" w:cs="Arial"/>
          <w:sz w:val="22"/>
          <w:szCs w:val="22"/>
          <w:lang w:val="en-US"/>
        </w:rPr>
        <w:t>Organization name</w:t>
      </w:r>
      <w:r w:rsidR="00F4250F" w:rsidRPr="005E1900">
        <w:rPr>
          <w:rFonts w:ascii="Arial" w:hAnsi="Arial" w:cs="Arial"/>
          <w:sz w:val="22"/>
          <w:szCs w:val="22"/>
          <w:lang w:val="en-US"/>
        </w:rPr>
        <w:t>:</w:t>
      </w:r>
      <w:r w:rsidR="00D86265" w:rsidRPr="005E1900">
        <w:rPr>
          <w:rFonts w:ascii="Arial" w:hAnsi="Arial" w:cs="Arial"/>
          <w:sz w:val="22"/>
          <w:szCs w:val="22"/>
          <w:lang w:val="en-US"/>
        </w:rPr>
        <w:tab/>
      </w:r>
      <w:r w:rsidR="00EC1136">
        <w:rPr>
          <w:rFonts w:ascii="Arial" w:hAnsi="Arial" w:cs="Arial"/>
          <w:sz w:val="22"/>
          <w:szCs w:val="22"/>
          <w:lang w:val="en-US"/>
        </w:rPr>
        <w:tab/>
      </w:r>
      <w:r w:rsidR="00EC1136">
        <w:rPr>
          <w:rFonts w:ascii="Arial" w:hAnsi="Arial" w:cs="Arial"/>
          <w:sz w:val="22"/>
          <w:szCs w:val="22"/>
          <w:lang w:val="en-US"/>
        </w:rPr>
        <w:tab/>
      </w:r>
      <w:r w:rsidR="00EC1136">
        <w:rPr>
          <w:rFonts w:ascii="Arial" w:hAnsi="Arial" w:cs="Arial"/>
          <w:sz w:val="22"/>
          <w:szCs w:val="22"/>
          <w:lang w:val="en-US"/>
        </w:rPr>
        <w:tab/>
      </w:r>
      <w:r w:rsidR="002652CC" w:rsidRPr="005E1900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250F" w:rsidRPr="005E1900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2652CC" w:rsidRPr="005E1900">
        <w:rPr>
          <w:rFonts w:ascii="Arial" w:hAnsi="Arial" w:cs="Arial"/>
          <w:sz w:val="22"/>
          <w:szCs w:val="22"/>
          <w:lang w:val="en-US"/>
        </w:rPr>
      </w:r>
      <w:r w:rsidR="002652CC" w:rsidRPr="005E1900">
        <w:rPr>
          <w:rFonts w:ascii="Arial" w:hAnsi="Arial" w:cs="Arial"/>
          <w:sz w:val="22"/>
          <w:szCs w:val="22"/>
          <w:lang w:val="en-US"/>
        </w:rPr>
        <w:fldChar w:fldCharType="separate"/>
      </w:r>
      <w:r w:rsidR="00F4250F" w:rsidRPr="005E1900">
        <w:rPr>
          <w:rFonts w:ascii="Arial" w:hAnsi="Arial" w:cs="Arial"/>
          <w:noProof/>
          <w:sz w:val="22"/>
          <w:szCs w:val="22"/>
          <w:lang w:val="en-US"/>
        </w:rPr>
        <w:t> </w:t>
      </w:r>
      <w:r w:rsidR="00F4250F" w:rsidRPr="005E1900">
        <w:rPr>
          <w:rFonts w:ascii="Arial" w:hAnsi="Arial" w:cs="Arial"/>
          <w:noProof/>
          <w:sz w:val="22"/>
          <w:szCs w:val="22"/>
          <w:lang w:val="en-US"/>
        </w:rPr>
        <w:t> </w:t>
      </w:r>
      <w:r w:rsidR="00F4250F" w:rsidRPr="005E1900">
        <w:rPr>
          <w:rFonts w:ascii="Arial" w:hAnsi="Arial" w:cs="Arial"/>
          <w:noProof/>
          <w:sz w:val="22"/>
          <w:szCs w:val="22"/>
          <w:lang w:val="en-US"/>
        </w:rPr>
        <w:t> </w:t>
      </w:r>
      <w:r w:rsidR="00F4250F" w:rsidRPr="005E1900">
        <w:rPr>
          <w:rFonts w:ascii="Arial" w:hAnsi="Arial" w:cs="Arial"/>
          <w:noProof/>
          <w:sz w:val="22"/>
          <w:szCs w:val="22"/>
          <w:lang w:val="en-US"/>
        </w:rPr>
        <w:t> </w:t>
      </w:r>
      <w:r w:rsidR="00F4250F" w:rsidRPr="005E1900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52CC" w:rsidRPr="005E1900">
        <w:rPr>
          <w:rFonts w:ascii="Arial" w:hAnsi="Arial" w:cs="Arial"/>
          <w:sz w:val="22"/>
          <w:szCs w:val="22"/>
          <w:lang w:val="en-US"/>
        </w:rPr>
        <w:fldChar w:fldCharType="end"/>
      </w:r>
      <w:bookmarkEnd w:id="0"/>
    </w:p>
    <w:p w:rsidR="00D86265" w:rsidRPr="005E1900" w:rsidRDefault="00D86265" w:rsidP="00F4250F">
      <w:pPr>
        <w:rPr>
          <w:rFonts w:ascii="Arial" w:hAnsi="Arial" w:cs="Arial"/>
          <w:sz w:val="22"/>
          <w:szCs w:val="22"/>
          <w:lang w:val="en-US"/>
        </w:rPr>
      </w:pPr>
    </w:p>
    <w:p w:rsidR="00D86265" w:rsidRPr="005E1900" w:rsidRDefault="004F7CB7" w:rsidP="00F4250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Address of o</w:t>
      </w:r>
      <w:r w:rsidR="005E1900" w:rsidRPr="005E1900">
        <w:rPr>
          <w:rFonts w:ascii="Arial" w:hAnsi="Arial" w:cs="Arial"/>
          <w:sz w:val="22"/>
          <w:szCs w:val="22"/>
          <w:lang w:val="en-US"/>
        </w:rPr>
        <w:t xml:space="preserve">rganization </w:t>
      </w:r>
      <w:r w:rsidR="005E1900">
        <w:rPr>
          <w:rFonts w:ascii="Arial" w:hAnsi="Arial" w:cs="Arial"/>
          <w:sz w:val="22"/>
          <w:szCs w:val="22"/>
          <w:lang w:val="en-US"/>
        </w:rPr>
        <w:t>headquarters</w:t>
      </w:r>
      <w:r w:rsidR="00D86265" w:rsidRPr="005E1900">
        <w:rPr>
          <w:rFonts w:ascii="Arial" w:hAnsi="Arial" w:cs="Arial"/>
          <w:sz w:val="22"/>
          <w:szCs w:val="22"/>
          <w:lang w:val="en-US"/>
        </w:rPr>
        <w:t>:</w:t>
      </w:r>
      <w:r w:rsidR="00D86265" w:rsidRPr="005E1900">
        <w:rPr>
          <w:rFonts w:ascii="Arial" w:hAnsi="Arial" w:cs="Arial"/>
          <w:sz w:val="22"/>
          <w:szCs w:val="22"/>
          <w:lang w:val="en-US"/>
        </w:rPr>
        <w:tab/>
      </w:r>
      <w:r w:rsidR="002652CC" w:rsidRPr="005E1900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6265" w:rsidRPr="005E1900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2652CC" w:rsidRPr="005E1900">
        <w:rPr>
          <w:rFonts w:ascii="Arial" w:hAnsi="Arial" w:cs="Arial"/>
          <w:sz w:val="22"/>
          <w:szCs w:val="22"/>
          <w:lang w:val="en-US"/>
        </w:rPr>
      </w:r>
      <w:r w:rsidR="002652CC" w:rsidRPr="005E1900">
        <w:rPr>
          <w:rFonts w:ascii="Arial" w:hAnsi="Arial" w:cs="Arial"/>
          <w:sz w:val="22"/>
          <w:szCs w:val="22"/>
          <w:lang w:val="en-US"/>
        </w:rPr>
        <w:fldChar w:fldCharType="separate"/>
      </w:r>
      <w:r w:rsidR="00D86265" w:rsidRPr="005E1900">
        <w:rPr>
          <w:rFonts w:ascii="Arial" w:hAnsi="Arial" w:cs="Arial"/>
          <w:noProof/>
          <w:sz w:val="22"/>
          <w:szCs w:val="22"/>
          <w:lang w:val="en-US"/>
        </w:rPr>
        <w:t> </w:t>
      </w:r>
      <w:r w:rsidR="00D86265" w:rsidRPr="005E1900">
        <w:rPr>
          <w:rFonts w:ascii="Arial" w:hAnsi="Arial" w:cs="Arial"/>
          <w:noProof/>
          <w:sz w:val="22"/>
          <w:szCs w:val="22"/>
          <w:lang w:val="en-US"/>
        </w:rPr>
        <w:t> </w:t>
      </w:r>
      <w:r w:rsidR="00D86265" w:rsidRPr="005E1900">
        <w:rPr>
          <w:rFonts w:ascii="Arial" w:hAnsi="Arial" w:cs="Arial"/>
          <w:noProof/>
          <w:sz w:val="22"/>
          <w:szCs w:val="22"/>
          <w:lang w:val="en-US"/>
        </w:rPr>
        <w:t> </w:t>
      </w:r>
      <w:r w:rsidR="00D86265" w:rsidRPr="005E1900">
        <w:rPr>
          <w:rFonts w:ascii="Arial" w:hAnsi="Arial" w:cs="Arial"/>
          <w:noProof/>
          <w:sz w:val="22"/>
          <w:szCs w:val="22"/>
          <w:lang w:val="en-US"/>
        </w:rPr>
        <w:t> </w:t>
      </w:r>
      <w:r w:rsidR="00D86265" w:rsidRPr="005E1900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52CC" w:rsidRPr="005E1900">
        <w:rPr>
          <w:rFonts w:ascii="Arial" w:hAnsi="Arial" w:cs="Arial"/>
          <w:sz w:val="22"/>
          <w:szCs w:val="22"/>
          <w:lang w:val="en-US"/>
        </w:rPr>
        <w:fldChar w:fldCharType="end"/>
      </w:r>
    </w:p>
    <w:p w:rsidR="007233FB" w:rsidRPr="005E1900" w:rsidRDefault="007233FB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1332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"/>
        <w:gridCol w:w="1557"/>
        <w:gridCol w:w="992"/>
        <w:gridCol w:w="338"/>
        <w:gridCol w:w="232"/>
        <w:gridCol w:w="286"/>
        <w:gridCol w:w="563"/>
        <w:gridCol w:w="93"/>
        <w:gridCol w:w="617"/>
        <w:gridCol w:w="423"/>
        <w:gridCol w:w="430"/>
        <w:gridCol w:w="42"/>
        <w:gridCol w:w="148"/>
        <w:gridCol w:w="372"/>
        <w:gridCol w:w="145"/>
        <w:gridCol w:w="287"/>
        <w:gridCol w:w="282"/>
        <w:gridCol w:w="278"/>
        <w:gridCol w:w="142"/>
        <w:gridCol w:w="286"/>
        <w:gridCol w:w="186"/>
        <w:gridCol w:w="98"/>
        <w:gridCol w:w="1707"/>
        <w:gridCol w:w="2691"/>
        <w:gridCol w:w="709"/>
      </w:tblGrid>
      <w:tr w:rsidR="007233FB" w:rsidRPr="005E1900" w:rsidTr="00306023">
        <w:trPr>
          <w:gridAfter w:val="2"/>
          <w:wAfter w:w="3400" w:type="dxa"/>
          <w:cantSplit/>
          <w:trHeight w:val="380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pct12" w:color="000000" w:fill="FFFFFF"/>
            <w:vAlign w:val="center"/>
          </w:tcPr>
          <w:p w:rsidR="007233FB" w:rsidRPr="005E1900" w:rsidRDefault="007233FB" w:rsidP="00EE22E8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504" w:type="dxa"/>
            <w:gridSpan w:val="2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7233FB" w:rsidRPr="005E1900" w:rsidRDefault="005E1900" w:rsidP="005E1900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Scope identification</w:t>
            </w:r>
            <w:r w:rsidR="001C6F1E" w:rsidRPr="005E190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trust services</w:t>
            </w:r>
          </w:p>
        </w:tc>
      </w:tr>
      <w:tr w:rsidR="001C6F1E" w:rsidRPr="005E1900" w:rsidTr="00306023">
        <w:trPr>
          <w:gridAfter w:val="2"/>
          <w:wAfter w:w="3400" w:type="dxa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C6F1E" w:rsidRPr="005E1900" w:rsidRDefault="001C6F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F1E" w:rsidRPr="005E1900" w:rsidRDefault="005E1900" w:rsidP="00EE22E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E1900">
              <w:rPr>
                <w:rFonts w:ascii="Arial" w:hAnsi="Arial" w:cs="Arial"/>
                <w:sz w:val="20"/>
                <w:lang w:val="en-US"/>
              </w:rPr>
              <w:t xml:space="preserve">Issuing </w:t>
            </w:r>
            <w:r>
              <w:rPr>
                <w:rFonts w:ascii="Arial" w:hAnsi="Arial" w:cs="Arial"/>
                <w:sz w:val="20"/>
                <w:lang w:val="en-US"/>
              </w:rPr>
              <w:t>of</w:t>
            </w:r>
            <w:r w:rsidRPr="005E1900">
              <w:rPr>
                <w:rFonts w:ascii="Arial" w:hAnsi="Arial" w:cs="Arial"/>
                <w:sz w:val="20"/>
                <w:lang w:val="en-US"/>
              </w:rPr>
              <w:t xml:space="preserve"> qualified certificate</w:t>
            </w:r>
            <w:r>
              <w:rPr>
                <w:rFonts w:ascii="Arial" w:hAnsi="Arial" w:cs="Arial"/>
                <w:sz w:val="20"/>
                <w:lang w:val="en-US"/>
              </w:rPr>
              <w:t>s</w:t>
            </w:r>
            <w:r w:rsidRPr="005E1900">
              <w:rPr>
                <w:rFonts w:ascii="Arial" w:hAnsi="Arial" w:cs="Arial"/>
                <w:sz w:val="20"/>
                <w:lang w:val="en-US"/>
              </w:rPr>
              <w:t xml:space="preserve"> for electronic signatures</w:t>
            </w:r>
          </w:p>
          <w:p w:rsidR="00EE22E8" w:rsidRDefault="00EE22E8" w:rsidP="00EE22E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EE22E8" w:rsidRPr="005E1900" w:rsidRDefault="00EE22E8" w:rsidP="00EE22E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1C6F1E" w:rsidRPr="005E1900" w:rsidRDefault="002652CC" w:rsidP="00EE22E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E1900">
              <w:rPr>
                <w:sz w:val="20"/>
                <w:lang w:val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2E8" w:rsidRPr="005E1900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 w:rsidRPr="005E190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0" w:rsidRPr="005E1900" w:rsidRDefault="005E1900" w:rsidP="005E1900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E1900">
              <w:rPr>
                <w:rFonts w:ascii="Arial" w:hAnsi="Arial" w:cs="Arial"/>
                <w:sz w:val="20"/>
                <w:lang w:val="en-US"/>
              </w:rPr>
              <w:t xml:space="preserve">Issuing </w:t>
            </w:r>
            <w:r>
              <w:rPr>
                <w:rFonts w:ascii="Arial" w:hAnsi="Arial" w:cs="Arial"/>
                <w:sz w:val="20"/>
                <w:lang w:val="en-US"/>
              </w:rPr>
              <w:t>of</w:t>
            </w:r>
            <w:r w:rsidRPr="005E1900">
              <w:rPr>
                <w:rFonts w:ascii="Arial" w:hAnsi="Arial" w:cs="Arial"/>
                <w:sz w:val="20"/>
                <w:lang w:val="en-US"/>
              </w:rPr>
              <w:t xml:space="preserve"> qualified certificate</w:t>
            </w:r>
            <w:r>
              <w:rPr>
                <w:rFonts w:ascii="Arial" w:hAnsi="Arial" w:cs="Arial"/>
                <w:sz w:val="20"/>
                <w:lang w:val="en-US"/>
              </w:rPr>
              <w:t>s</w:t>
            </w:r>
            <w:r w:rsidRPr="005E1900">
              <w:rPr>
                <w:rFonts w:ascii="Arial" w:hAnsi="Arial" w:cs="Arial"/>
                <w:sz w:val="20"/>
                <w:lang w:val="en-US"/>
              </w:rPr>
              <w:t xml:space="preserve"> for electronic </w:t>
            </w:r>
            <w:r>
              <w:rPr>
                <w:rFonts w:ascii="Arial" w:hAnsi="Arial" w:cs="Arial"/>
                <w:sz w:val="20"/>
                <w:lang w:val="en-US"/>
              </w:rPr>
              <w:t>seals</w:t>
            </w:r>
          </w:p>
          <w:p w:rsidR="001C6F1E" w:rsidRPr="005E1900" w:rsidRDefault="001C6F1E" w:rsidP="00EE22E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EE22E8" w:rsidRPr="005E1900" w:rsidRDefault="00EE22E8" w:rsidP="00EE22E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EE22E8" w:rsidRPr="005E1900" w:rsidRDefault="00EE22E8" w:rsidP="00EE22E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1C6F1E" w:rsidRPr="005E1900" w:rsidRDefault="002652CC" w:rsidP="00EE22E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E1900">
              <w:rPr>
                <w:sz w:val="20"/>
                <w:lang w:val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2E8" w:rsidRPr="005E1900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 w:rsidRPr="005E190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0" w:rsidRPr="005E1900" w:rsidRDefault="005E1900" w:rsidP="005E1900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E1900">
              <w:rPr>
                <w:rFonts w:ascii="Arial" w:hAnsi="Arial" w:cs="Arial"/>
                <w:sz w:val="20"/>
                <w:lang w:val="en-US"/>
              </w:rPr>
              <w:t xml:space="preserve">Issuing </w:t>
            </w:r>
            <w:r>
              <w:rPr>
                <w:rFonts w:ascii="Arial" w:hAnsi="Arial" w:cs="Arial"/>
                <w:sz w:val="20"/>
                <w:lang w:val="en-US"/>
              </w:rPr>
              <w:t>of</w:t>
            </w:r>
            <w:r w:rsidRPr="005E1900">
              <w:rPr>
                <w:rFonts w:ascii="Arial" w:hAnsi="Arial" w:cs="Arial"/>
                <w:sz w:val="20"/>
                <w:lang w:val="en-US"/>
              </w:rPr>
              <w:t xml:space="preserve"> qualified certificate</w:t>
            </w:r>
            <w:r>
              <w:rPr>
                <w:rFonts w:ascii="Arial" w:hAnsi="Arial" w:cs="Arial"/>
                <w:sz w:val="20"/>
                <w:lang w:val="en-US"/>
              </w:rPr>
              <w:t>s</w:t>
            </w:r>
            <w:r w:rsidRPr="005E1900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2E2465" w:rsidRPr="002E2465">
              <w:rPr>
                <w:rFonts w:ascii="Arial" w:hAnsi="Arial" w:cs="Arial"/>
                <w:sz w:val="20"/>
                <w:lang w:val="en-US"/>
              </w:rPr>
              <w:t>for website authentication</w:t>
            </w:r>
          </w:p>
          <w:p w:rsidR="00EE22E8" w:rsidRPr="005E1900" w:rsidRDefault="00EE22E8" w:rsidP="00EE22E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EE22E8" w:rsidRPr="005E1900" w:rsidRDefault="00EE22E8" w:rsidP="00EE22E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1C6F1E" w:rsidRPr="005E1900" w:rsidRDefault="002652CC" w:rsidP="00EE22E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E1900">
              <w:rPr>
                <w:sz w:val="20"/>
                <w:lang w:val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2E8" w:rsidRPr="005E1900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 w:rsidRPr="005E190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65" w:rsidRPr="005E1900" w:rsidRDefault="002E2465" w:rsidP="002E246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E1900">
              <w:rPr>
                <w:rFonts w:ascii="Arial" w:hAnsi="Arial" w:cs="Arial"/>
                <w:sz w:val="20"/>
                <w:lang w:val="en-US"/>
              </w:rPr>
              <w:t xml:space="preserve">Issuing </w:t>
            </w:r>
            <w:r>
              <w:rPr>
                <w:rFonts w:ascii="Arial" w:hAnsi="Arial" w:cs="Arial"/>
                <w:sz w:val="20"/>
                <w:lang w:val="en-US"/>
              </w:rPr>
              <w:t>of</w:t>
            </w:r>
            <w:r w:rsidRPr="005E1900">
              <w:rPr>
                <w:rFonts w:ascii="Arial" w:hAnsi="Arial" w:cs="Arial"/>
                <w:sz w:val="20"/>
                <w:lang w:val="en-US"/>
              </w:rPr>
              <w:t xml:space="preserve"> qualified certificate</w:t>
            </w:r>
            <w:r>
              <w:rPr>
                <w:rFonts w:ascii="Arial" w:hAnsi="Arial" w:cs="Arial"/>
                <w:sz w:val="20"/>
                <w:lang w:val="en-US"/>
              </w:rPr>
              <w:t>s</w:t>
            </w:r>
            <w:r w:rsidRPr="005E1900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2E2465">
              <w:rPr>
                <w:rFonts w:ascii="Arial" w:hAnsi="Arial" w:cs="Arial"/>
                <w:sz w:val="20"/>
                <w:lang w:val="en-US"/>
              </w:rPr>
              <w:t xml:space="preserve">for </w:t>
            </w:r>
            <w:r>
              <w:rPr>
                <w:rFonts w:ascii="Arial" w:hAnsi="Arial" w:cs="Arial"/>
                <w:sz w:val="20"/>
                <w:lang w:val="en-US"/>
              </w:rPr>
              <w:t>electronic time stamps.</w:t>
            </w:r>
          </w:p>
          <w:p w:rsidR="001C6F1E" w:rsidRPr="005E1900" w:rsidRDefault="001C6F1E" w:rsidP="00EE22E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EE22E8" w:rsidRPr="005E1900" w:rsidRDefault="00EE22E8" w:rsidP="00EE22E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1C6F1E" w:rsidRPr="005E1900" w:rsidRDefault="002652CC" w:rsidP="00EE22E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E1900">
              <w:rPr>
                <w:sz w:val="20"/>
                <w:lang w:val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2E8" w:rsidRPr="005E1900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 w:rsidRPr="005E190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1E" w:rsidRPr="005E1900" w:rsidRDefault="002E2465" w:rsidP="00EE22E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Validation of qualified electronic signatures and/or electronic seals</w:t>
            </w:r>
          </w:p>
          <w:p w:rsidR="002E2465" w:rsidRPr="005E1900" w:rsidRDefault="002E2465" w:rsidP="00EE22E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1C6F1E" w:rsidRPr="005E1900" w:rsidRDefault="002652CC" w:rsidP="00EE22E8">
            <w:pPr>
              <w:jc w:val="center"/>
              <w:rPr>
                <w:sz w:val="20"/>
                <w:lang w:val="en-US"/>
              </w:rPr>
            </w:pPr>
            <w:r w:rsidRPr="005E1900">
              <w:rPr>
                <w:sz w:val="20"/>
                <w:lang w:val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2E8" w:rsidRPr="005E1900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 w:rsidRPr="005E1900">
              <w:rPr>
                <w:sz w:val="20"/>
                <w:lang w:val="en-US"/>
              </w:rPr>
              <w:fldChar w:fldCharType="end"/>
            </w:r>
          </w:p>
          <w:p w:rsidR="00EE22E8" w:rsidRPr="005E1900" w:rsidRDefault="00EE22E8" w:rsidP="00EE22E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2465" w:rsidRPr="005E1900" w:rsidRDefault="002E2465" w:rsidP="002E246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Preservation of qualified electronic signatures and/or electronic seals</w:t>
            </w:r>
          </w:p>
          <w:p w:rsidR="002E2465" w:rsidRPr="005E1900" w:rsidRDefault="002E2465" w:rsidP="00EE22E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EE22E8" w:rsidRPr="005E1900" w:rsidRDefault="00EE22E8" w:rsidP="00EE22E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1C6F1E" w:rsidRPr="005E1900" w:rsidRDefault="002652CC" w:rsidP="00EE22E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E1900">
              <w:rPr>
                <w:sz w:val="20"/>
                <w:lang w:val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2E8" w:rsidRPr="005E1900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 w:rsidRPr="005E1900">
              <w:rPr>
                <w:sz w:val="20"/>
                <w:lang w:val="en-US"/>
              </w:rPr>
              <w:fldChar w:fldCharType="end"/>
            </w:r>
          </w:p>
        </w:tc>
      </w:tr>
      <w:tr w:rsidR="002E4C96" w:rsidRPr="005E1900" w:rsidTr="00306023">
        <w:trPr>
          <w:gridAfter w:val="2"/>
          <w:wAfter w:w="3400" w:type="dxa"/>
          <w:cantSplit/>
          <w:trHeight w:val="529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12" w:color="000000" w:fill="FFFFFF"/>
          </w:tcPr>
          <w:p w:rsidR="002E4C96" w:rsidRPr="005E1900" w:rsidRDefault="002E4C96" w:rsidP="00ED482D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50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2" w:color="000000" w:fill="FFFFFF"/>
          </w:tcPr>
          <w:p w:rsidR="002E2465" w:rsidRPr="002E2465" w:rsidRDefault="002E2465" w:rsidP="002E246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E2465">
              <w:rPr>
                <w:rFonts w:ascii="Arial" w:hAnsi="Arial" w:cs="Arial"/>
                <w:b/>
                <w:sz w:val="22"/>
                <w:szCs w:val="22"/>
                <w:lang w:val="en-US"/>
              </w:rPr>
              <w:t>Description of the organizational structure, focusing on the dislocation of individual departments (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units</w:t>
            </w:r>
            <w:r w:rsidRPr="002E246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and / or workplace) involved in providing the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trust </w:t>
            </w:r>
            <w:r w:rsidRPr="002E246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services identified in the preceding </w:t>
            </w:r>
            <w:r w:rsidR="00183DC8">
              <w:rPr>
                <w:rFonts w:ascii="Arial" w:hAnsi="Arial" w:cs="Arial"/>
                <w:b/>
                <w:sz w:val="22"/>
                <w:szCs w:val="22"/>
                <w:lang w:val="en-US"/>
              </w:rPr>
              <w:t>section</w:t>
            </w:r>
            <w:r w:rsidRPr="002E2465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</w:p>
          <w:p w:rsidR="002E2465" w:rsidRPr="002E2465" w:rsidRDefault="002E2465" w:rsidP="002E246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E4C96" w:rsidRPr="002E2465" w:rsidRDefault="002E2465" w:rsidP="002E2465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2E2465">
              <w:rPr>
                <w:rFonts w:ascii="Arial" w:hAnsi="Arial" w:cs="Arial"/>
                <w:i/>
                <w:sz w:val="20"/>
                <w:szCs w:val="22"/>
                <w:lang w:val="en-US"/>
              </w:rPr>
              <w:t>For individual departments provide a description of the services provided and the address where they are. You can complete situational plan of the organization.</w:t>
            </w:r>
          </w:p>
        </w:tc>
      </w:tr>
      <w:tr w:rsidR="00E914D1" w:rsidRPr="005E1900" w:rsidTr="00306023">
        <w:trPr>
          <w:gridAfter w:val="2"/>
          <w:wAfter w:w="3400" w:type="dxa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914D1" w:rsidRPr="005E1900" w:rsidRDefault="00E914D1" w:rsidP="00ED482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50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760A5" w:rsidRPr="005E1900" w:rsidRDefault="002652CC" w:rsidP="00ED482D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5E1900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982BB4" w:rsidRPr="005E1900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instrText xml:space="preserve"> FORMTEXT </w:instrText>
            </w:r>
            <w:r w:rsidRPr="005E1900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r>
            <w:r w:rsidRPr="005E1900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fldChar w:fldCharType="separate"/>
            </w:r>
            <w:r w:rsidR="00982BB4" w:rsidRPr="005E1900">
              <w:rPr>
                <w:rFonts w:ascii="Arial" w:hAnsi="Arial" w:cs="Arial"/>
                <w:noProof/>
                <w:color w:val="FF0000"/>
                <w:sz w:val="22"/>
                <w:szCs w:val="22"/>
                <w:lang w:val="en-US"/>
              </w:rPr>
              <w:t> </w:t>
            </w:r>
            <w:r w:rsidR="00982BB4" w:rsidRPr="005E1900">
              <w:rPr>
                <w:rFonts w:ascii="Arial" w:hAnsi="Arial" w:cs="Arial"/>
                <w:noProof/>
                <w:color w:val="FF0000"/>
                <w:sz w:val="22"/>
                <w:szCs w:val="22"/>
                <w:lang w:val="en-US"/>
              </w:rPr>
              <w:t> </w:t>
            </w:r>
            <w:r w:rsidR="00982BB4" w:rsidRPr="005E1900">
              <w:rPr>
                <w:rFonts w:ascii="Arial" w:hAnsi="Arial" w:cs="Arial"/>
                <w:noProof/>
                <w:color w:val="FF0000"/>
                <w:sz w:val="22"/>
                <w:szCs w:val="22"/>
                <w:lang w:val="en-US"/>
              </w:rPr>
              <w:t> </w:t>
            </w:r>
            <w:r w:rsidR="00982BB4" w:rsidRPr="005E1900">
              <w:rPr>
                <w:rFonts w:ascii="Arial" w:hAnsi="Arial" w:cs="Arial"/>
                <w:noProof/>
                <w:color w:val="FF0000"/>
                <w:sz w:val="22"/>
                <w:szCs w:val="22"/>
                <w:lang w:val="en-US"/>
              </w:rPr>
              <w:t> </w:t>
            </w:r>
            <w:r w:rsidR="00982BB4" w:rsidRPr="005E1900">
              <w:rPr>
                <w:rFonts w:ascii="Arial" w:hAnsi="Arial" w:cs="Arial"/>
                <w:noProof/>
                <w:color w:val="FF0000"/>
                <w:sz w:val="22"/>
                <w:szCs w:val="22"/>
                <w:lang w:val="en-US"/>
              </w:rPr>
              <w:t> </w:t>
            </w:r>
            <w:r w:rsidRPr="005E1900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fldChar w:fldCharType="end"/>
            </w:r>
            <w:bookmarkEnd w:id="1"/>
          </w:p>
          <w:p w:rsidR="00C443E5" w:rsidRPr="005E1900" w:rsidRDefault="00C443E5" w:rsidP="00ED482D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</w:tr>
      <w:tr w:rsidR="00EE22E8" w:rsidRPr="005E1900" w:rsidTr="00306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3400" w:type="dxa"/>
          <w:trHeight w:val="579"/>
        </w:trPr>
        <w:tc>
          <w:tcPr>
            <w:tcW w:w="330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E8" w:rsidRPr="005E1900" w:rsidRDefault="002E2465" w:rsidP="005E66EF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Number of dislocated departments</w:t>
            </w:r>
            <w:r w:rsidR="004F7CB7">
              <w:rPr>
                <w:rFonts w:ascii="Arial" w:hAnsi="Arial" w:cs="Arial"/>
                <w:bCs/>
                <w:sz w:val="20"/>
                <w:lang w:val="en-US"/>
              </w:rPr>
              <w:t xml:space="preserve"> (e.g. </w:t>
            </w:r>
            <w:r w:rsidR="004F7CB7" w:rsidRPr="004F7CB7">
              <w:rPr>
                <w:rFonts w:ascii="Arial" w:hAnsi="Arial" w:cs="Arial"/>
                <w:bCs/>
                <w:sz w:val="20"/>
                <w:lang w:val="en-GB"/>
              </w:rPr>
              <w:t>data</w:t>
            </w:r>
            <w:r w:rsidR="004F7CB7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r w:rsidR="004F7CB7" w:rsidRPr="004F7CB7">
              <w:rPr>
                <w:rFonts w:ascii="Arial" w:hAnsi="Arial" w:cs="Arial"/>
                <w:bCs/>
                <w:sz w:val="20"/>
                <w:lang w:val="en-GB"/>
              </w:rPr>
              <w:t>centre</w:t>
            </w:r>
            <w:r w:rsidR="004F7CB7">
              <w:rPr>
                <w:rFonts w:ascii="Arial" w:hAnsi="Arial" w:cs="Arial"/>
                <w:bCs/>
                <w:sz w:val="20"/>
                <w:lang w:val="en-GB"/>
              </w:rPr>
              <w:t>s</w:t>
            </w:r>
            <w:r w:rsidR="004F7CB7">
              <w:rPr>
                <w:rFonts w:ascii="Arial" w:hAnsi="Arial" w:cs="Arial"/>
                <w:bCs/>
                <w:sz w:val="20"/>
                <w:lang w:val="en-US"/>
              </w:rPr>
              <w:t>)</w:t>
            </w:r>
          </w:p>
        </w:tc>
        <w:tc>
          <w:tcPr>
            <w:tcW w:w="221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E8" w:rsidRPr="005E1900" w:rsidRDefault="007B5B88" w:rsidP="007B5B8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5B88">
              <w:rPr>
                <w:rFonts w:ascii="Arial" w:hAnsi="Arial" w:cs="Arial"/>
                <w:sz w:val="22"/>
                <w:szCs w:val="22"/>
                <w:lang w:val="en-US"/>
              </w:rPr>
              <w:t>&gt;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3</w:t>
            </w:r>
          </w:p>
          <w:p w:rsidR="00EE22E8" w:rsidRPr="005E1900" w:rsidRDefault="002652CC" w:rsidP="005E66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1900">
              <w:rPr>
                <w:sz w:val="20"/>
                <w:lang w:val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2E8" w:rsidRPr="005E1900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 w:rsidRPr="005E190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E8" w:rsidRPr="005E1900" w:rsidRDefault="00C443E5" w:rsidP="005E66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190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7B5B88">
              <w:rPr>
                <w:rFonts w:ascii="Arial" w:hAnsi="Arial" w:cs="Arial"/>
                <w:sz w:val="22"/>
                <w:szCs w:val="22"/>
                <w:lang w:val="en-US"/>
              </w:rPr>
              <w:t xml:space="preserve"> -</w:t>
            </w:r>
            <w:r w:rsidR="00E623A3">
              <w:rPr>
                <w:rFonts w:ascii="Arial" w:hAnsi="Arial" w:cs="Arial"/>
                <w:sz w:val="22"/>
                <w:szCs w:val="22"/>
                <w:lang w:val="en-US"/>
              </w:rPr>
              <w:t xml:space="preserve"> 3</w:t>
            </w:r>
          </w:p>
          <w:p w:rsidR="00EE22E8" w:rsidRPr="005E1900" w:rsidRDefault="002652CC" w:rsidP="005E66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1900">
              <w:rPr>
                <w:sz w:val="20"/>
                <w:lang w:val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2E8" w:rsidRPr="005E1900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 w:rsidRPr="005E190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2E8" w:rsidRPr="005E1900" w:rsidRDefault="006261D1" w:rsidP="007B5B8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&lt;= </w:t>
            </w:r>
            <w:r w:rsidR="00C443E5" w:rsidRPr="005E1900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  <w:p w:rsidR="00EE22E8" w:rsidRPr="005E1900" w:rsidRDefault="002652CC" w:rsidP="00EE22E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1900">
              <w:rPr>
                <w:sz w:val="20"/>
                <w:lang w:val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2E8" w:rsidRPr="005E1900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 w:rsidRPr="005E1900">
              <w:rPr>
                <w:sz w:val="20"/>
                <w:lang w:val="en-US"/>
              </w:rPr>
              <w:fldChar w:fldCharType="end"/>
            </w:r>
            <w:r w:rsidR="00EE22E8" w:rsidRPr="005E190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A30BB2" w:rsidRPr="005E1900" w:rsidTr="00306023">
        <w:trPr>
          <w:gridAfter w:val="2"/>
          <w:wAfter w:w="3400" w:type="dxa"/>
          <w:cantSplit/>
          <w:trHeight w:val="380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pct12" w:color="000000" w:fill="FFFFFF"/>
          </w:tcPr>
          <w:p w:rsidR="00A30BB2" w:rsidRPr="005E1900" w:rsidRDefault="00A30BB2" w:rsidP="00B24C2E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504" w:type="dxa"/>
            <w:gridSpan w:val="2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12" w:color="000000" w:fill="FFFFFF"/>
          </w:tcPr>
          <w:p w:rsidR="00A30BB2" w:rsidRPr="005E1900" w:rsidRDefault="001D5C88" w:rsidP="001D5C8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1D5C8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Staff and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bodies</w:t>
            </w:r>
            <w:r w:rsidRPr="001D5C8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affecting the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realization</w:t>
            </w:r>
            <w:r w:rsidRPr="001D5C8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of providing </w:t>
            </w:r>
            <w:r w:rsidRPr="001D5C8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trust</w:t>
            </w:r>
            <w:r w:rsidRPr="001D5C8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services</w:t>
            </w:r>
          </w:p>
        </w:tc>
      </w:tr>
      <w:tr w:rsidR="00A30BB2" w:rsidRPr="005E1900" w:rsidTr="00306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3400" w:type="dxa"/>
          <w:trHeight w:val="578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F1" w:rsidRPr="005E1900" w:rsidRDefault="001D5C88" w:rsidP="00B24C2E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Number of employees</w:t>
            </w:r>
            <w:r w:rsidR="003D36F4" w:rsidRPr="005E1900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  <w:p w:rsidR="001A11F1" w:rsidRPr="005E1900" w:rsidRDefault="003D36F4" w:rsidP="00B24C2E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5E1900">
              <w:rPr>
                <w:rFonts w:ascii="Arial" w:hAnsi="Arial" w:cs="Arial"/>
                <w:bCs/>
                <w:sz w:val="20"/>
                <w:lang w:val="en-US"/>
              </w:rPr>
              <w:t xml:space="preserve">+ </w:t>
            </w:r>
          </w:p>
          <w:p w:rsidR="00A30BB2" w:rsidRPr="005E1900" w:rsidRDefault="001D5C88" w:rsidP="001D5C88">
            <w:pPr>
              <w:jc w:val="center"/>
              <w:rPr>
                <w:rFonts w:ascii="Arial" w:hAnsi="Arial" w:cs="Arial"/>
                <w:bCs/>
                <w:color w:val="92D050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Supplier´s staff</w:t>
            </w:r>
            <w:r w:rsidR="003D36F4" w:rsidRPr="005E1900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4F7CB7">
              <w:rPr>
                <w:rFonts w:ascii="Arial" w:hAnsi="Arial" w:cs="Arial"/>
                <w:bCs/>
                <w:sz w:val="20"/>
                <w:lang w:val="en-US"/>
              </w:rPr>
              <w:br/>
            </w:r>
            <w:r w:rsidR="003D36F4" w:rsidRPr="005E1900">
              <w:rPr>
                <w:rFonts w:ascii="Arial" w:hAnsi="Arial" w:cs="Arial"/>
                <w:bCs/>
                <w:sz w:val="20"/>
                <w:lang w:val="en-US"/>
              </w:rPr>
              <w:t>(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in case of</w:t>
            </w:r>
            <w:r w:rsidR="000F1402" w:rsidRPr="005E1900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3D36F4" w:rsidRPr="005E1900">
              <w:rPr>
                <w:rFonts w:ascii="Arial" w:hAnsi="Arial" w:cs="Arial"/>
                <w:bCs/>
                <w:sz w:val="20"/>
                <w:lang w:val="en-US"/>
              </w:rPr>
              <w:t>outsourcing)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FF" w:rsidRPr="005E1900" w:rsidRDefault="00080DFF" w:rsidP="00B24C2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1900">
              <w:rPr>
                <w:rFonts w:ascii="Arial" w:hAnsi="Arial" w:cs="Arial"/>
                <w:sz w:val="22"/>
                <w:szCs w:val="22"/>
                <w:lang w:val="en-US"/>
              </w:rPr>
              <w:t xml:space="preserve">&gt;= </w:t>
            </w:r>
            <w:r w:rsidR="007B5B88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  <w:p w:rsidR="00A30BB2" w:rsidRPr="005E1900" w:rsidRDefault="002652CC" w:rsidP="00B24C2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1900">
              <w:rPr>
                <w:sz w:val="20"/>
                <w:lang w:val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B2" w:rsidRPr="005E1900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 w:rsidRPr="005E190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FF" w:rsidRPr="005E1900" w:rsidRDefault="00080DFF" w:rsidP="00B24C2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1900">
              <w:rPr>
                <w:rFonts w:ascii="Arial" w:hAnsi="Arial" w:cs="Arial"/>
                <w:sz w:val="22"/>
                <w:szCs w:val="22"/>
                <w:lang w:val="en-US"/>
              </w:rPr>
              <w:t xml:space="preserve">&gt;= </w:t>
            </w:r>
            <w:r w:rsidR="007B5B88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  <w:p w:rsidR="00A30BB2" w:rsidRPr="005E1900" w:rsidRDefault="002652CC" w:rsidP="00B24C2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1900">
              <w:rPr>
                <w:sz w:val="20"/>
                <w:lang w:val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B2" w:rsidRPr="005E1900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 w:rsidRPr="005E190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FF" w:rsidRPr="005E1900" w:rsidRDefault="00080DFF" w:rsidP="00B24C2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1900">
              <w:rPr>
                <w:rFonts w:ascii="Arial" w:hAnsi="Arial" w:cs="Arial"/>
                <w:sz w:val="22"/>
                <w:szCs w:val="22"/>
                <w:lang w:val="en-US"/>
              </w:rPr>
              <w:t xml:space="preserve">&lt; </w:t>
            </w:r>
            <w:r w:rsidR="007B5B88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  <w:p w:rsidR="00A30BB2" w:rsidRPr="005E1900" w:rsidRDefault="002652CC" w:rsidP="00B24C2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1900">
              <w:rPr>
                <w:sz w:val="20"/>
                <w:lang w:val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B2" w:rsidRPr="005E1900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 w:rsidRPr="005E190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30BB2" w:rsidRPr="005E1900" w:rsidRDefault="001D5C88" w:rsidP="000F140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Please indicate the exact number below</w:t>
            </w:r>
          </w:p>
          <w:p w:rsidR="000F1402" w:rsidRPr="005E1900" w:rsidRDefault="002652CC" w:rsidP="000F140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1900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F1402" w:rsidRPr="005E1900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instrText xml:space="preserve"> FORMTEXT </w:instrText>
            </w:r>
            <w:r w:rsidRPr="005E1900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r>
            <w:r w:rsidRPr="005E1900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fldChar w:fldCharType="separate"/>
            </w:r>
            <w:r w:rsidR="000F1402" w:rsidRPr="005E1900">
              <w:rPr>
                <w:rFonts w:ascii="Arial" w:hAnsi="Arial" w:cs="Arial"/>
                <w:noProof/>
                <w:color w:val="FF0000"/>
                <w:sz w:val="22"/>
                <w:szCs w:val="22"/>
                <w:lang w:val="en-US"/>
              </w:rPr>
              <w:t> </w:t>
            </w:r>
            <w:r w:rsidR="000F1402" w:rsidRPr="005E1900">
              <w:rPr>
                <w:rFonts w:ascii="Arial" w:hAnsi="Arial" w:cs="Arial"/>
                <w:noProof/>
                <w:color w:val="FF0000"/>
                <w:sz w:val="22"/>
                <w:szCs w:val="22"/>
                <w:lang w:val="en-US"/>
              </w:rPr>
              <w:t> </w:t>
            </w:r>
            <w:r w:rsidR="000F1402" w:rsidRPr="005E1900">
              <w:rPr>
                <w:rFonts w:ascii="Arial" w:hAnsi="Arial" w:cs="Arial"/>
                <w:noProof/>
                <w:color w:val="FF0000"/>
                <w:sz w:val="22"/>
                <w:szCs w:val="22"/>
                <w:lang w:val="en-US"/>
              </w:rPr>
              <w:t> </w:t>
            </w:r>
            <w:r w:rsidR="000F1402" w:rsidRPr="005E1900">
              <w:rPr>
                <w:rFonts w:ascii="Arial" w:hAnsi="Arial" w:cs="Arial"/>
                <w:noProof/>
                <w:color w:val="FF0000"/>
                <w:sz w:val="22"/>
                <w:szCs w:val="22"/>
                <w:lang w:val="en-US"/>
              </w:rPr>
              <w:t> </w:t>
            </w:r>
            <w:r w:rsidR="000F1402" w:rsidRPr="005E1900">
              <w:rPr>
                <w:rFonts w:ascii="Arial" w:hAnsi="Arial" w:cs="Arial"/>
                <w:noProof/>
                <w:color w:val="FF0000"/>
                <w:sz w:val="22"/>
                <w:szCs w:val="22"/>
                <w:lang w:val="en-US"/>
              </w:rPr>
              <w:t> </w:t>
            </w:r>
            <w:r w:rsidRPr="005E1900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fldChar w:fldCharType="end"/>
            </w:r>
          </w:p>
        </w:tc>
      </w:tr>
      <w:tr w:rsidR="000F1402" w:rsidRPr="005E1900" w:rsidTr="00306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3400" w:type="dxa"/>
          <w:trHeight w:val="665"/>
        </w:trPr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02" w:rsidRPr="005E1900" w:rsidRDefault="001D5C88" w:rsidP="001D5C88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Is your organization using outsourcing and third party agreements in the process of providing the trust services?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02" w:rsidRPr="005E1900" w:rsidRDefault="001D5C88" w:rsidP="009D0D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YES</w:t>
            </w:r>
          </w:p>
          <w:p w:rsidR="000F1402" w:rsidRPr="005E1900" w:rsidRDefault="002652CC" w:rsidP="009D0D25">
            <w:pPr>
              <w:jc w:val="center"/>
              <w:rPr>
                <w:sz w:val="20"/>
                <w:lang w:val="en-US"/>
              </w:rPr>
            </w:pPr>
            <w:r w:rsidRPr="005E1900">
              <w:rPr>
                <w:sz w:val="20"/>
                <w:lang w:val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02" w:rsidRPr="005E1900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 w:rsidRPr="005E190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3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1402" w:rsidRPr="005E1900" w:rsidRDefault="001D5C88" w:rsidP="009D0D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</w:p>
          <w:p w:rsidR="000F1402" w:rsidRPr="005E1900" w:rsidRDefault="002652CC" w:rsidP="009D0D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E1900">
              <w:rPr>
                <w:sz w:val="20"/>
                <w:lang w:val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02" w:rsidRPr="005E1900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 w:rsidRPr="005E1900">
              <w:rPr>
                <w:sz w:val="20"/>
                <w:lang w:val="en-US"/>
              </w:rPr>
              <w:fldChar w:fldCharType="end"/>
            </w:r>
          </w:p>
        </w:tc>
      </w:tr>
      <w:tr w:rsidR="000F1402" w:rsidRPr="005E1900" w:rsidTr="00306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3400" w:type="dxa"/>
          <w:trHeight w:val="1523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02" w:rsidRPr="005E1900" w:rsidRDefault="000F1402" w:rsidP="00B24C2E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1402" w:rsidRPr="005E1900" w:rsidRDefault="001D5C88" w:rsidP="0090050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 case of YES, please indicate for which process</w:t>
            </w:r>
            <w:r w:rsidR="000F1402" w:rsidRPr="005E1900">
              <w:rPr>
                <w:rFonts w:ascii="Arial" w:hAnsi="Arial" w:cs="Arial"/>
                <w:sz w:val="20"/>
                <w:lang w:val="en-US"/>
              </w:rPr>
              <w:t>:</w:t>
            </w:r>
          </w:p>
          <w:p w:rsidR="000F1402" w:rsidRPr="005E1900" w:rsidRDefault="000F1402" w:rsidP="009005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1900">
              <w:rPr>
                <w:rFonts w:ascii="Arial" w:hAnsi="Arial" w:cs="Arial"/>
                <w:sz w:val="22"/>
                <w:szCs w:val="22"/>
                <w:lang w:val="en-US"/>
              </w:rPr>
              <w:t xml:space="preserve">- </w:t>
            </w:r>
            <w:r w:rsidR="002652CC" w:rsidRPr="005E1900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E190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2652CC" w:rsidRPr="005E1900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2652CC" w:rsidRPr="005E1900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5E1900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Pr="005E1900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Pr="005E1900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Pr="005E1900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Pr="005E1900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="002652CC" w:rsidRPr="005E1900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  <w:p w:rsidR="000F1402" w:rsidRPr="005E1900" w:rsidRDefault="000F1402" w:rsidP="000F140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E1900">
              <w:rPr>
                <w:rFonts w:ascii="Arial" w:hAnsi="Arial" w:cs="Arial"/>
                <w:sz w:val="22"/>
                <w:szCs w:val="22"/>
                <w:lang w:val="en-US"/>
              </w:rPr>
              <w:t xml:space="preserve">- </w:t>
            </w:r>
            <w:r w:rsidR="002652CC" w:rsidRPr="005E1900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E190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2652CC" w:rsidRPr="005E1900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2652CC" w:rsidRPr="005E1900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5E1900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Pr="005E1900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Pr="005E1900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Pr="005E1900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Pr="005E1900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="002652CC" w:rsidRPr="005E1900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206C50" w:rsidRPr="005E1900" w:rsidTr="00306023">
        <w:trPr>
          <w:gridAfter w:val="2"/>
          <w:wAfter w:w="3400" w:type="dxa"/>
          <w:cantSplit/>
          <w:trHeight w:val="380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pct12" w:color="000000" w:fill="FFFFFF"/>
          </w:tcPr>
          <w:p w:rsidR="00206C50" w:rsidRPr="005E1900" w:rsidRDefault="00206C50" w:rsidP="00B24C2E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504" w:type="dxa"/>
            <w:gridSpan w:val="2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12" w:color="000000" w:fill="FFFFFF"/>
          </w:tcPr>
          <w:p w:rsidR="00206C50" w:rsidRPr="005E1900" w:rsidRDefault="001D5C88" w:rsidP="001A401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D5C88">
              <w:rPr>
                <w:rFonts w:ascii="Arial" w:hAnsi="Arial" w:cs="Arial"/>
                <w:b/>
                <w:sz w:val="22"/>
                <w:szCs w:val="22"/>
                <w:lang w:val="en-US"/>
              </w:rPr>
              <w:t>Previous knowledge in the field</w:t>
            </w:r>
          </w:p>
        </w:tc>
      </w:tr>
      <w:tr w:rsidR="00E86B18" w:rsidRPr="005E1900" w:rsidTr="00306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3400" w:type="dxa"/>
          <w:trHeight w:val="973"/>
        </w:trPr>
        <w:tc>
          <w:tcPr>
            <w:tcW w:w="438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18" w:rsidRPr="007B5B88" w:rsidRDefault="00E86B18" w:rsidP="001D5C88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7B5B88">
              <w:rPr>
                <w:rFonts w:ascii="Arial" w:hAnsi="Arial" w:cs="Arial"/>
                <w:bCs/>
                <w:sz w:val="20"/>
                <w:lang w:val="en-GB"/>
              </w:rPr>
              <w:t>Number of years for which is the organization providing trust services identified in section 1</w:t>
            </w:r>
            <w:r>
              <w:rPr>
                <w:rFonts w:ascii="Arial" w:hAnsi="Arial" w:cs="Arial"/>
                <w:bCs/>
                <w:sz w:val="20"/>
                <w:lang w:val="en-GB"/>
              </w:rPr>
              <w:t>:</w:t>
            </w:r>
          </w:p>
        </w:tc>
        <w:tc>
          <w:tcPr>
            <w:tcW w:w="1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18" w:rsidRPr="005E1900" w:rsidRDefault="00E86B18" w:rsidP="00E86B1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1900">
              <w:rPr>
                <w:rFonts w:ascii="Arial" w:hAnsi="Arial" w:cs="Arial"/>
                <w:sz w:val="22"/>
                <w:szCs w:val="22"/>
                <w:lang w:val="en-US"/>
              </w:rPr>
              <w:t xml:space="preserve">&gt;=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  <w:p w:rsidR="00E86B18" w:rsidRPr="005E1900" w:rsidRDefault="002652CC" w:rsidP="00E86B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E1900">
              <w:rPr>
                <w:sz w:val="20"/>
                <w:lang w:val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B18" w:rsidRPr="005E1900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 w:rsidRPr="005E190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18" w:rsidRPr="005E1900" w:rsidRDefault="00E86B18" w:rsidP="00E86B1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1900">
              <w:rPr>
                <w:rFonts w:ascii="Arial" w:hAnsi="Arial" w:cs="Arial"/>
                <w:sz w:val="22"/>
                <w:szCs w:val="22"/>
                <w:lang w:val="en-US"/>
              </w:rPr>
              <w:t xml:space="preserve">&gt;=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  <w:p w:rsidR="00E86B18" w:rsidRPr="005E1900" w:rsidRDefault="002652CC" w:rsidP="00E86B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E1900">
              <w:rPr>
                <w:sz w:val="20"/>
                <w:lang w:val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B18" w:rsidRPr="005E1900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 w:rsidRPr="005E190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B18" w:rsidRPr="005E1900" w:rsidRDefault="00E86B18" w:rsidP="00E86B1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1900">
              <w:rPr>
                <w:rFonts w:ascii="Arial" w:hAnsi="Arial" w:cs="Arial"/>
                <w:sz w:val="22"/>
                <w:szCs w:val="22"/>
                <w:lang w:val="en-US"/>
              </w:rPr>
              <w:t xml:space="preserve">&lt;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  <w:p w:rsidR="00E86B18" w:rsidRPr="005E1900" w:rsidRDefault="002652CC" w:rsidP="00E86B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E1900">
              <w:rPr>
                <w:sz w:val="20"/>
                <w:lang w:val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B18" w:rsidRPr="005E1900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 w:rsidRPr="005E1900">
              <w:rPr>
                <w:sz w:val="20"/>
                <w:lang w:val="en-US"/>
              </w:rPr>
              <w:fldChar w:fldCharType="end"/>
            </w:r>
          </w:p>
        </w:tc>
      </w:tr>
      <w:tr w:rsidR="00CF3350" w:rsidRPr="005E1900" w:rsidTr="00306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7"/>
        </w:trPr>
        <w:tc>
          <w:tcPr>
            <w:tcW w:w="4389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50" w:rsidRDefault="009D0D25" w:rsidP="00E86B18">
            <w:pPr>
              <w:rPr>
                <w:rFonts w:ascii="Arial" w:hAnsi="Arial" w:cs="Arial"/>
                <w:bCs/>
                <w:sz w:val="20"/>
                <w:lang w:val="en-GB"/>
              </w:rPr>
            </w:pPr>
            <w:r>
              <w:lastRenderedPageBreak/>
              <w:br w:type="page"/>
            </w:r>
            <w:r w:rsidR="00CF3350" w:rsidRPr="007B5B88">
              <w:rPr>
                <w:rFonts w:ascii="Arial" w:hAnsi="Arial" w:cs="Arial"/>
                <w:bCs/>
                <w:sz w:val="20"/>
                <w:lang w:val="en-GB"/>
              </w:rPr>
              <w:t>Has been your organization assessed/certified/accredited in the past?</w:t>
            </w:r>
          </w:p>
          <w:p w:rsidR="00CF3350" w:rsidRDefault="00CF3350" w:rsidP="00E86B18">
            <w:pPr>
              <w:rPr>
                <w:rFonts w:ascii="Arial" w:hAnsi="Arial" w:cs="Arial"/>
                <w:bCs/>
                <w:sz w:val="20"/>
                <w:lang w:val="en-GB"/>
              </w:rPr>
            </w:pPr>
          </w:p>
          <w:p w:rsidR="00CF3350" w:rsidRPr="00CF3350" w:rsidRDefault="00CF3350" w:rsidP="00E86B18">
            <w:pPr>
              <w:rPr>
                <w:rFonts w:ascii="Arial" w:hAnsi="Arial" w:cs="Arial"/>
                <w:bCs/>
                <w:i/>
                <w:sz w:val="20"/>
                <w:lang w:val="en-GB"/>
              </w:rPr>
            </w:pPr>
            <w:r w:rsidRPr="00CF3350">
              <w:rPr>
                <w:rFonts w:ascii="Arial" w:hAnsi="Arial" w:cs="Arial"/>
                <w:bCs/>
                <w:i/>
                <w:sz w:val="18"/>
                <w:lang w:val="en-GB"/>
              </w:rPr>
              <w:t xml:space="preserve">Assessment, audit, certification or accreditation </w:t>
            </w:r>
            <w:r w:rsidR="00E86B18">
              <w:rPr>
                <w:rFonts w:ascii="Arial" w:hAnsi="Arial" w:cs="Arial"/>
                <w:bCs/>
                <w:i/>
                <w:sz w:val="18"/>
                <w:lang w:val="en-GB"/>
              </w:rPr>
              <w:t>shall</w:t>
            </w:r>
            <w:r w:rsidRPr="00CF3350">
              <w:rPr>
                <w:rFonts w:ascii="Arial" w:hAnsi="Arial" w:cs="Arial"/>
                <w:bCs/>
                <w:i/>
                <w:sz w:val="18"/>
                <w:lang w:val="en-GB"/>
              </w:rPr>
              <w:t xml:space="preserve"> have connection to subject matter of this </w:t>
            </w:r>
            <w:r w:rsidR="00E86B18">
              <w:rPr>
                <w:rFonts w:ascii="Arial" w:hAnsi="Arial" w:cs="Arial"/>
                <w:bCs/>
                <w:i/>
                <w:sz w:val="18"/>
                <w:lang w:val="en-GB"/>
              </w:rPr>
              <w:t>assessment</w:t>
            </w:r>
            <w:r w:rsidRPr="00CF3350">
              <w:rPr>
                <w:rFonts w:ascii="Arial" w:hAnsi="Arial" w:cs="Arial"/>
                <w:bCs/>
                <w:i/>
                <w:sz w:val="18"/>
                <w:lang w:val="en-GB"/>
              </w:rPr>
              <w:t xml:space="preserve"> – trust service providers and trust services</w:t>
            </w:r>
            <w:r w:rsidR="00E86B18">
              <w:rPr>
                <w:rFonts w:ascii="Arial" w:hAnsi="Arial" w:cs="Arial"/>
                <w:bCs/>
                <w:i/>
                <w:sz w:val="18"/>
                <w:lang w:val="en-GB"/>
              </w:rPr>
              <w:t xml:space="preserve"> (e.g. </w:t>
            </w:r>
            <w:r w:rsidR="004F7CB7">
              <w:rPr>
                <w:rFonts w:ascii="Arial" w:hAnsi="Arial" w:cs="Arial"/>
                <w:bCs/>
                <w:i/>
                <w:sz w:val="18"/>
                <w:lang w:val="en-GB"/>
              </w:rPr>
              <w:t xml:space="preserve">assessment according to </w:t>
            </w:r>
            <w:r w:rsidR="009D0D25">
              <w:rPr>
                <w:rFonts w:ascii="Arial" w:hAnsi="Arial" w:cs="Arial"/>
                <w:bCs/>
                <w:i/>
                <w:sz w:val="18"/>
                <w:lang w:val="en-GB"/>
              </w:rPr>
              <w:t xml:space="preserve">relevant </w:t>
            </w:r>
            <w:r w:rsidR="00E86B18">
              <w:rPr>
                <w:rFonts w:ascii="Arial" w:hAnsi="Arial" w:cs="Arial"/>
                <w:bCs/>
                <w:i/>
                <w:sz w:val="18"/>
                <w:lang w:val="en-GB"/>
              </w:rPr>
              <w:t>ETSI standards or national laws).</w:t>
            </w:r>
          </w:p>
        </w:tc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50" w:rsidRPr="005E1900" w:rsidRDefault="00CF3350" w:rsidP="00E86B1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YES</w:t>
            </w:r>
          </w:p>
          <w:p w:rsidR="00CF3350" w:rsidRPr="005E1900" w:rsidRDefault="002652CC" w:rsidP="00E86B18">
            <w:pPr>
              <w:jc w:val="center"/>
              <w:rPr>
                <w:sz w:val="20"/>
                <w:lang w:val="en-US"/>
              </w:rPr>
            </w:pPr>
            <w:r w:rsidRPr="005E1900">
              <w:rPr>
                <w:sz w:val="20"/>
                <w:lang w:val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350" w:rsidRPr="005E1900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 w:rsidRPr="005E190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350" w:rsidRPr="005E1900" w:rsidRDefault="00CF3350" w:rsidP="00E86B1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</w:p>
          <w:p w:rsidR="00CF3350" w:rsidRPr="005E1900" w:rsidRDefault="002652CC" w:rsidP="00E86B18">
            <w:pPr>
              <w:jc w:val="center"/>
              <w:rPr>
                <w:sz w:val="20"/>
                <w:lang w:val="en-US"/>
              </w:rPr>
            </w:pPr>
            <w:r w:rsidRPr="005E1900">
              <w:rPr>
                <w:sz w:val="20"/>
                <w:lang w:val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350" w:rsidRPr="005E1900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 w:rsidRPr="005E190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3400" w:type="dxa"/>
            <w:gridSpan w:val="2"/>
          </w:tcPr>
          <w:p w:rsidR="00CF3350" w:rsidRPr="005E1900" w:rsidRDefault="00CF3350" w:rsidP="000A13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</w:p>
          <w:p w:rsidR="00CF3350" w:rsidRPr="005E1900" w:rsidRDefault="00CF3350" w:rsidP="000A13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F3350" w:rsidRPr="005E1900" w:rsidRDefault="002652CC" w:rsidP="000A13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E1900">
              <w:rPr>
                <w:sz w:val="20"/>
                <w:lang w:val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350" w:rsidRPr="005E1900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 w:rsidRPr="005E1900">
              <w:rPr>
                <w:sz w:val="20"/>
                <w:lang w:val="en-US"/>
              </w:rPr>
              <w:fldChar w:fldCharType="end"/>
            </w:r>
          </w:p>
        </w:tc>
      </w:tr>
      <w:tr w:rsidR="00CF3350" w:rsidRPr="005E1900" w:rsidTr="00306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3400" w:type="dxa"/>
          <w:trHeight w:val="138"/>
        </w:trPr>
        <w:tc>
          <w:tcPr>
            <w:tcW w:w="4389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50" w:rsidRPr="007B5B88" w:rsidRDefault="00CF3350" w:rsidP="001D5C88">
            <w:pPr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55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F3350" w:rsidRPr="005E1900" w:rsidRDefault="00CF3350" w:rsidP="000A13A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In case of YES, please indicate according to what </w:t>
            </w:r>
            <w:r>
              <w:rPr>
                <w:rFonts w:ascii="Arial" w:hAnsi="Arial" w:cs="Arial"/>
                <w:sz w:val="20"/>
                <w:lang w:val="en-US"/>
              </w:rPr>
              <w:br/>
              <w:t>(e.g. standard or law)</w:t>
            </w:r>
            <w:r w:rsidR="00304159">
              <w:rPr>
                <w:rFonts w:ascii="Arial" w:hAnsi="Arial" w:cs="Arial"/>
                <w:sz w:val="20"/>
                <w:lang w:val="en-US"/>
              </w:rPr>
              <w:t>, when</w:t>
            </w:r>
            <w:r>
              <w:rPr>
                <w:rFonts w:ascii="Arial" w:hAnsi="Arial" w:cs="Arial"/>
                <w:sz w:val="20"/>
                <w:lang w:val="en-US"/>
              </w:rPr>
              <w:t xml:space="preserve"> and by whom</w:t>
            </w:r>
            <w:r w:rsidRPr="005E1900">
              <w:rPr>
                <w:rFonts w:ascii="Arial" w:hAnsi="Arial" w:cs="Arial"/>
                <w:sz w:val="20"/>
                <w:lang w:val="en-US"/>
              </w:rPr>
              <w:t>:</w:t>
            </w:r>
          </w:p>
          <w:p w:rsidR="00CF3350" w:rsidRPr="005E1900" w:rsidRDefault="00CF3350" w:rsidP="000A13A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1900">
              <w:rPr>
                <w:rFonts w:ascii="Arial" w:hAnsi="Arial" w:cs="Arial"/>
                <w:sz w:val="22"/>
                <w:szCs w:val="22"/>
                <w:lang w:val="en-US"/>
              </w:rPr>
              <w:t xml:space="preserve">- </w:t>
            </w:r>
            <w:r w:rsidR="002652CC" w:rsidRPr="005E1900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E190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2652CC" w:rsidRPr="005E1900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2652CC" w:rsidRPr="005E1900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5E1900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Pr="005E1900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Pr="005E1900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Pr="005E1900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Pr="005E1900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="002652CC" w:rsidRPr="005E1900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  <w:p w:rsidR="00CF3350" w:rsidRPr="005E1900" w:rsidRDefault="00CF3350" w:rsidP="000A13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E1900">
              <w:rPr>
                <w:rFonts w:ascii="Arial" w:hAnsi="Arial" w:cs="Arial"/>
                <w:sz w:val="22"/>
                <w:szCs w:val="22"/>
                <w:lang w:val="en-US"/>
              </w:rPr>
              <w:t xml:space="preserve">- </w:t>
            </w:r>
            <w:r w:rsidR="002652CC" w:rsidRPr="005E1900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E190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2652CC" w:rsidRPr="005E1900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2652CC" w:rsidRPr="005E1900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5E1900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Pr="005E1900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Pr="005E1900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Pr="005E1900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Pr="005E1900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="002652CC" w:rsidRPr="005E1900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58484E" w:rsidRPr="005E1900" w:rsidTr="00306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9" w:type="dxa"/>
          <w:trHeight w:val="1001"/>
        </w:trPr>
        <w:tc>
          <w:tcPr>
            <w:tcW w:w="438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E" w:rsidRDefault="0058484E" w:rsidP="001D5C88">
            <w:pPr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Has your organization valid certificate for ISO/IEC 27001?</w:t>
            </w:r>
          </w:p>
          <w:p w:rsidR="0058484E" w:rsidRDefault="0058484E" w:rsidP="001D5C88">
            <w:pPr>
              <w:rPr>
                <w:rFonts w:ascii="Arial" w:hAnsi="Arial" w:cs="Arial"/>
                <w:bCs/>
                <w:sz w:val="20"/>
                <w:lang w:val="en-GB"/>
              </w:rPr>
            </w:pPr>
          </w:p>
          <w:p w:rsidR="0058484E" w:rsidRPr="00E86B18" w:rsidRDefault="0058484E" w:rsidP="001D5C88">
            <w:pPr>
              <w:rPr>
                <w:rFonts w:ascii="Arial" w:hAnsi="Arial" w:cs="Arial"/>
                <w:bCs/>
                <w:i/>
                <w:sz w:val="20"/>
                <w:lang w:val="en-GB"/>
              </w:rPr>
            </w:pPr>
            <w:r w:rsidRPr="00E86B18">
              <w:rPr>
                <w:rFonts w:ascii="Arial" w:hAnsi="Arial" w:cs="Arial"/>
                <w:bCs/>
                <w:i/>
                <w:sz w:val="18"/>
                <w:lang w:val="en-GB"/>
              </w:rPr>
              <w:t>In case of YES, please enclose copy of the certificate to this Questionnaire.</w:t>
            </w:r>
          </w:p>
        </w:tc>
        <w:tc>
          <w:tcPr>
            <w:tcW w:w="2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E" w:rsidRPr="005E1900" w:rsidRDefault="0058484E" w:rsidP="000A13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YES</w:t>
            </w:r>
          </w:p>
          <w:p w:rsidR="0058484E" w:rsidRPr="005E1900" w:rsidRDefault="002652CC" w:rsidP="000A13AB">
            <w:pPr>
              <w:jc w:val="center"/>
              <w:rPr>
                <w:sz w:val="20"/>
                <w:lang w:val="en-US"/>
              </w:rPr>
            </w:pPr>
            <w:r w:rsidRPr="005E1900">
              <w:rPr>
                <w:sz w:val="20"/>
                <w:lang w:val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84E" w:rsidRPr="005E1900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 w:rsidRPr="005E190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84E" w:rsidRPr="005E1900" w:rsidRDefault="0058484E" w:rsidP="00E86B1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</w:p>
          <w:p w:rsidR="0058484E" w:rsidRPr="005E1900" w:rsidRDefault="002652CC" w:rsidP="00E86B18">
            <w:pPr>
              <w:jc w:val="center"/>
              <w:rPr>
                <w:sz w:val="20"/>
                <w:lang w:val="en-US"/>
              </w:rPr>
            </w:pPr>
            <w:r w:rsidRPr="005E1900">
              <w:rPr>
                <w:sz w:val="20"/>
                <w:lang w:val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84E" w:rsidRPr="005E1900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 w:rsidRPr="005E190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2691" w:type="dxa"/>
            <w:vMerge w:val="restart"/>
            <w:vAlign w:val="center"/>
          </w:tcPr>
          <w:p w:rsidR="0058484E" w:rsidRPr="005E1900" w:rsidRDefault="0058484E" w:rsidP="000A13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</w:p>
          <w:p w:rsidR="0058484E" w:rsidRPr="005E1900" w:rsidRDefault="002652CC" w:rsidP="000A13AB">
            <w:pPr>
              <w:jc w:val="center"/>
              <w:rPr>
                <w:sz w:val="20"/>
                <w:lang w:val="en-US"/>
              </w:rPr>
            </w:pPr>
            <w:r w:rsidRPr="005E1900">
              <w:rPr>
                <w:sz w:val="20"/>
                <w:lang w:val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84E" w:rsidRPr="005E1900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 w:rsidRPr="005E1900">
              <w:rPr>
                <w:sz w:val="20"/>
                <w:lang w:val="en-US"/>
              </w:rPr>
              <w:fldChar w:fldCharType="end"/>
            </w:r>
          </w:p>
        </w:tc>
      </w:tr>
      <w:tr w:rsidR="0058484E" w:rsidRPr="005E1900" w:rsidTr="00306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9" w:type="dxa"/>
          <w:trHeight w:val="406"/>
        </w:trPr>
        <w:tc>
          <w:tcPr>
            <w:tcW w:w="9925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hideMark/>
          </w:tcPr>
          <w:p w:rsidR="0058484E" w:rsidRPr="00183DC8" w:rsidRDefault="008246DD" w:rsidP="00183DC8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Additional information</w:t>
            </w:r>
          </w:p>
        </w:tc>
        <w:tc>
          <w:tcPr>
            <w:tcW w:w="2691" w:type="dxa"/>
            <w:vMerge/>
            <w:vAlign w:val="center"/>
          </w:tcPr>
          <w:p w:rsidR="0058484E" w:rsidRDefault="0058484E" w:rsidP="000A13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484E" w:rsidRPr="005E1900" w:rsidTr="00306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9" w:type="dxa"/>
          <w:trHeight w:val="851"/>
        </w:trPr>
        <w:tc>
          <w:tcPr>
            <w:tcW w:w="382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E" w:rsidRPr="00183DC8" w:rsidRDefault="0058484E" w:rsidP="004F7CB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3DC8">
              <w:rPr>
                <w:rFonts w:ascii="Arial" w:hAnsi="Arial" w:cs="Arial"/>
                <w:bCs/>
                <w:sz w:val="20"/>
                <w:lang w:val="en-GB"/>
              </w:rPr>
              <w:t xml:space="preserve">In what language is </w:t>
            </w:r>
            <w:r>
              <w:rPr>
                <w:rFonts w:ascii="Arial" w:hAnsi="Arial" w:cs="Arial"/>
                <w:bCs/>
                <w:sz w:val="20"/>
                <w:lang w:val="en-GB"/>
              </w:rPr>
              <w:t xml:space="preserve">your </w:t>
            </w:r>
            <w:r w:rsidRPr="00183DC8">
              <w:rPr>
                <w:rFonts w:ascii="Arial" w:hAnsi="Arial" w:cs="Arial"/>
                <w:bCs/>
                <w:sz w:val="20"/>
                <w:lang w:val="en-GB"/>
              </w:rPr>
              <w:t>documentation related to TSP and trust services</w:t>
            </w:r>
            <w:r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r w:rsidRPr="007B5B88">
              <w:rPr>
                <w:rFonts w:ascii="Arial" w:hAnsi="Arial" w:cs="Arial"/>
                <w:bCs/>
                <w:sz w:val="20"/>
                <w:lang w:val="en-GB"/>
              </w:rPr>
              <w:t>identified in section 1</w:t>
            </w:r>
            <w:r w:rsidRPr="00183DC8">
              <w:rPr>
                <w:rFonts w:ascii="Arial" w:hAnsi="Arial" w:cs="Arial"/>
                <w:bCs/>
                <w:sz w:val="20"/>
                <w:lang w:val="en-GB"/>
              </w:rPr>
              <w:t>?</w:t>
            </w:r>
            <w:r w:rsidRPr="00183DC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84E" w:rsidRDefault="0058484E" w:rsidP="0066316C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6316C">
              <w:rPr>
                <w:rFonts w:ascii="Arial" w:hAnsi="Arial" w:cs="Arial"/>
                <w:sz w:val="18"/>
                <w:szCs w:val="22"/>
                <w:lang w:val="en-US"/>
              </w:rPr>
              <w:t>Everything is in English</w:t>
            </w:r>
          </w:p>
          <w:p w:rsidR="0058484E" w:rsidRDefault="0058484E" w:rsidP="0066316C">
            <w:pPr>
              <w:jc w:val="center"/>
              <w:rPr>
                <w:sz w:val="18"/>
                <w:lang w:val="en-US"/>
              </w:rPr>
            </w:pPr>
          </w:p>
          <w:p w:rsidR="0058484E" w:rsidRPr="0066316C" w:rsidRDefault="002652CC" w:rsidP="0066316C">
            <w:pPr>
              <w:jc w:val="center"/>
              <w:rPr>
                <w:rFonts w:ascii="Arial" w:hAnsi="Arial" w:cs="Arial"/>
                <w:bCs/>
                <w:sz w:val="18"/>
                <w:szCs w:val="22"/>
                <w:lang w:val="en-US"/>
              </w:rPr>
            </w:pPr>
            <w:r w:rsidRPr="0066316C">
              <w:rPr>
                <w:sz w:val="18"/>
                <w:lang w:val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84E" w:rsidRPr="0066316C">
              <w:rPr>
                <w:sz w:val="18"/>
                <w:lang w:val="en-US"/>
              </w:rPr>
              <w:instrText xml:space="preserve"> FORMCHECKBOX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Pr="0066316C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84E" w:rsidRDefault="0058484E" w:rsidP="0066316C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6316C">
              <w:rPr>
                <w:rFonts w:ascii="Arial" w:hAnsi="Arial" w:cs="Arial"/>
                <w:sz w:val="18"/>
                <w:szCs w:val="22"/>
                <w:lang w:val="en-US"/>
              </w:rPr>
              <w:t>(The most important) part of it is in English</w:t>
            </w:r>
          </w:p>
          <w:p w:rsidR="0058484E" w:rsidRPr="0066316C" w:rsidRDefault="002652CC" w:rsidP="0066316C">
            <w:pPr>
              <w:jc w:val="center"/>
              <w:rPr>
                <w:rFonts w:ascii="Arial" w:hAnsi="Arial" w:cs="Arial"/>
                <w:bCs/>
                <w:sz w:val="18"/>
                <w:szCs w:val="22"/>
                <w:lang w:val="en-US"/>
              </w:rPr>
            </w:pPr>
            <w:r w:rsidRPr="0066316C">
              <w:rPr>
                <w:sz w:val="18"/>
                <w:lang w:val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84E" w:rsidRPr="0066316C">
              <w:rPr>
                <w:sz w:val="18"/>
                <w:lang w:val="en-US"/>
              </w:rPr>
              <w:instrText xml:space="preserve"> FORMCHECKBOX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Pr="0066316C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84E" w:rsidRDefault="0058484E" w:rsidP="0066316C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66316C">
              <w:rPr>
                <w:rFonts w:ascii="Arial" w:hAnsi="Arial" w:cs="Arial"/>
                <w:sz w:val="18"/>
                <w:szCs w:val="22"/>
                <w:lang w:val="en-US"/>
              </w:rPr>
              <w:t>Everything is in different language then English</w:t>
            </w:r>
          </w:p>
          <w:p w:rsidR="0058484E" w:rsidRPr="0066316C" w:rsidRDefault="002652CC" w:rsidP="0066316C">
            <w:pPr>
              <w:jc w:val="center"/>
              <w:rPr>
                <w:rFonts w:ascii="Arial" w:hAnsi="Arial" w:cs="Arial"/>
                <w:bCs/>
                <w:sz w:val="18"/>
                <w:szCs w:val="22"/>
                <w:lang w:val="en-US"/>
              </w:rPr>
            </w:pPr>
            <w:r w:rsidRPr="0066316C">
              <w:rPr>
                <w:sz w:val="18"/>
                <w:lang w:val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84E" w:rsidRPr="0066316C">
              <w:rPr>
                <w:sz w:val="18"/>
                <w:lang w:val="en-US"/>
              </w:rPr>
              <w:instrText xml:space="preserve"> FORMCHECKBOX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Pr="0066316C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691" w:type="dxa"/>
            <w:vMerge/>
            <w:vAlign w:val="center"/>
          </w:tcPr>
          <w:p w:rsidR="0058484E" w:rsidRDefault="0058484E" w:rsidP="000A13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484E" w:rsidRPr="005E1900" w:rsidTr="00306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9" w:type="dxa"/>
          <w:trHeight w:val="964"/>
        </w:trPr>
        <w:tc>
          <w:tcPr>
            <w:tcW w:w="382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E" w:rsidRPr="00183DC8" w:rsidRDefault="0058484E" w:rsidP="004F7CB7">
            <w:pPr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Please select the form of audit report(s) you wish to receive:</w:t>
            </w:r>
          </w:p>
        </w:tc>
        <w:tc>
          <w:tcPr>
            <w:tcW w:w="3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4E" w:rsidRDefault="00306023" w:rsidP="0058484E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22"/>
                <w:lang w:val="en-US"/>
              </w:rPr>
              <w:t>Separate audit report</w:t>
            </w:r>
            <w:r w:rsidR="0058484E">
              <w:rPr>
                <w:rFonts w:ascii="Arial" w:hAnsi="Arial" w:cs="Arial"/>
                <w:sz w:val="18"/>
                <w:szCs w:val="22"/>
                <w:lang w:val="en-US"/>
              </w:rPr>
              <w:t xml:space="preserve"> for each individual trust service selected in section 1</w:t>
            </w:r>
          </w:p>
          <w:p w:rsidR="0058484E" w:rsidRDefault="0058484E" w:rsidP="0058484E">
            <w:pPr>
              <w:jc w:val="center"/>
              <w:rPr>
                <w:sz w:val="20"/>
                <w:lang w:val="en-US"/>
              </w:rPr>
            </w:pPr>
          </w:p>
          <w:p w:rsidR="0058484E" w:rsidRPr="0066316C" w:rsidRDefault="002652CC" w:rsidP="0058484E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5E1900">
              <w:rPr>
                <w:sz w:val="20"/>
                <w:lang w:val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84E" w:rsidRPr="005E1900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 w:rsidRPr="005E190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484E" w:rsidRDefault="0058484E" w:rsidP="0058484E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22"/>
                <w:lang w:val="en-US"/>
              </w:rPr>
              <w:t>One audit report for all trust services selected in section 1 (joint report)</w:t>
            </w:r>
          </w:p>
          <w:p w:rsidR="0058484E" w:rsidRDefault="0058484E" w:rsidP="0058484E">
            <w:pPr>
              <w:jc w:val="center"/>
              <w:rPr>
                <w:sz w:val="20"/>
                <w:lang w:val="en-US"/>
              </w:rPr>
            </w:pPr>
          </w:p>
          <w:p w:rsidR="0058484E" w:rsidRPr="0066316C" w:rsidRDefault="002652CC" w:rsidP="0058484E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5E1900">
              <w:rPr>
                <w:sz w:val="20"/>
                <w:lang w:val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84E" w:rsidRPr="005E1900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 w:rsidRPr="005E190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2691" w:type="dxa"/>
            <w:vMerge/>
            <w:vAlign w:val="center"/>
          </w:tcPr>
          <w:p w:rsidR="0058484E" w:rsidRDefault="0058484E" w:rsidP="000A13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484E" w:rsidRPr="005E1900" w:rsidTr="00306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9" w:type="dxa"/>
          <w:trHeight w:val="1161"/>
        </w:trPr>
        <w:tc>
          <w:tcPr>
            <w:tcW w:w="382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4E" w:rsidRDefault="0058484E" w:rsidP="004F7CB7">
            <w:pPr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Comments or questions regarding the asse</w:t>
            </w:r>
            <w:r w:rsidR="00780487">
              <w:rPr>
                <w:rFonts w:ascii="Arial" w:hAnsi="Arial" w:cs="Arial"/>
                <w:bCs/>
                <w:sz w:val="20"/>
                <w:lang w:val="en-GB"/>
              </w:rPr>
              <w:t>ssment or certification process:</w:t>
            </w:r>
          </w:p>
        </w:tc>
        <w:tc>
          <w:tcPr>
            <w:tcW w:w="60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484E" w:rsidRDefault="0058484E" w:rsidP="00554876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2691" w:type="dxa"/>
            <w:vMerge/>
            <w:vAlign w:val="center"/>
          </w:tcPr>
          <w:p w:rsidR="0058484E" w:rsidRDefault="0058484E" w:rsidP="000A13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83DC8" w:rsidRPr="005E1900" w:rsidTr="00306023">
        <w:trPr>
          <w:gridAfter w:val="2"/>
          <w:wAfter w:w="3400" w:type="dxa"/>
          <w:trHeight w:val="729"/>
        </w:trPr>
        <w:tc>
          <w:tcPr>
            <w:tcW w:w="38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3DC8" w:rsidRPr="005E1900" w:rsidRDefault="00183DC8" w:rsidP="00337D54">
            <w:pPr>
              <w:tabs>
                <w:tab w:val="center" w:pos="283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83DC8" w:rsidRDefault="002652CC" w:rsidP="00337D54">
            <w:pPr>
              <w:tabs>
                <w:tab w:val="center" w:pos="283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1900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183DC8" w:rsidRPr="005E190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5E1900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5E1900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183DC8" w:rsidRPr="005E19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183DC8" w:rsidRPr="005E19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183DC8" w:rsidRPr="005E19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183DC8" w:rsidRPr="005E19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183DC8" w:rsidRPr="005E19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E1900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"/>
            <w:r w:rsidR="00183DC8" w:rsidRPr="005E1900">
              <w:rPr>
                <w:rFonts w:ascii="Arial" w:hAnsi="Arial" w:cs="Arial"/>
                <w:sz w:val="22"/>
                <w:szCs w:val="22"/>
                <w:lang w:val="en-US"/>
              </w:rPr>
              <w:t xml:space="preserve"> , </w:t>
            </w:r>
            <w:r w:rsidRPr="005E1900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183DC8" w:rsidRPr="005E190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5E1900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5E1900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183DC8" w:rsidRPr="005E19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183DC8" w:rsidRPr="005E19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183DC8" w:rsidRPr="005E19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183DC8" w:rsidRPr="005E19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183DC8" w:rsidRPr="005E19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E1900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3"/>
            <w:r w:rsidR="00183DC8" w:rsidRPr="005E1900">
              <w:rPr>
                <w:rFonts w:ascii="Arial" w:hAnsi="Arial" w:cs="Arial"/>
                <w:sz w:val="22"/>
                <w:szCs w:val="22"/>
                <w:lang w:val="en-US"/>
              </w:rPr>
              <w:t>, ……………….</w:t>
            </w:r>
          </w:p>
          <w:p w:rsidR="00183DC8" w:rsidRPr="005E1900" w:rsidRDefault="00183DC8" w:rsidP="001D5C88">
            <w:pPr>
              <w:tabs>
                <w:tab w:val="center" w:pos="283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1900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  <w:r w:rsidRPr="005E1900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position</w:t>
            </w:r>
            <w:r w:rsidRPr="005E1900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signature</w:t>
            </w:r>
            <w:r w:rsidRPr="005E1900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6099" w:type="dxa"/>
            <w:gridSpan w:val="1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DC8" w:rsidRPr="005E1900" w:rsidRDefault="00183DC8" w:rsidP="001C5D38">
            <w:pPr>
              <w:rPr>
                <w:rFonts w:ascii="Arial" w:hAnsi="Arial" w:cs="Arial"/>
                <w:cap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aps/>
                <w:sz w:val="22"/>
                <w:szCs w:val="22"/>
                <w:lang w:val="en-US"/>
              </w:rPr>
              <w:t>Date</w:t>
            </w:r>
            <w:r w:rsidRPr="005E1900">
              <w:rPr>
                <w:rFonts w:ascii="Arial" w:hAnsi="Arial" w:cs="Arial"/>
                <w:caps/>
                <w:sz w:val="22"/>
                <w:szCs w:val="22"/>
                <w:lang w:val="en-US"/>
              </w:rPr>
              <w:t xml:space="preserve">: </w:t>
            </w:r>
            <w:r w:rsidR="002652CC" w:rsidRPr="005E1900">
              <w:rPr>
                <w:rFonts w:ascii="Arial" w:hAnsi="Arial" w:cs="Arial"/>
                <w:caps/>
                <w:sz w:val="22"/>
                <w:szCs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5E1900">
              <w:rPr>
                <w:rFonts w:ascii="Arial" w:hAnsi="Arial" w:cs="Arial"/>
                <w:caps/>
                <w:sz w:val="22"/>
                <w:szCs w:val="22"/>
                <w:lang w:val="en-US"/>
              </w:rPr>
              <w:instrText xml:space="preserve"> FORMTEXT </w:instrText>
            </w:r>
            <w:r w:rsidR="002652CC" w:rsidRPr="005E1900">
              <w:rPr>
                <w:rFonts w:ascii="Arial" w:hAnsi="Arial" w:cs="Arial"/>
                <w:caps/>
                <w:sz w:val="22"/>
                <w:szCs w:val="22"/>
                <w:lang w:val="en-US"/>
              </w:rPr>
            </w:r>
            <w:r w:rsidR="002652CC" w:rsidRPr="005E1900">
              <w:rPr>
                <w:rFonts w:ascii="Arial" w:hAnsi="Arial" w:cs="Arial"/>
                <w:caps/>
                <w:sz w:val="22"/>
                <w:szCs w:val="22"/>
                <w:lang w:val="en-US"/>
              </w:rPr>
              <w:fldChar w:fldCharType="separate"/>
            </w:r>
            <w:r w:rsidRPr="005E1900">
              <w:rPr>
                <w:rFonts w:ascii="Arial" w:hAnsi="Arial" w:cs="Arial"/>
                <w:caps/>
                <w:noProof/>
                <w:sz w:val="22"/>
                <w:szCs w:val="22"/>
                <w:lang w:val="en-US"/>
              </w:rPr>
              <w:t> </w:t>
            </w:r>
            <w:r w:rsidRPr="005E1900">
              <w:rPr>
                <w:rFonts w:ascii="Arial" w:hAnsi="Arial" w:cs="Arial"/>
                <w:caps/>
                <w:noProof/>
                <w:sz w:val="22"/>
                <w:szCs w:val="22"/>
                <w:lang w:val="en-US"/>
              </w:rPr>
              <w:t> </w:t>
            </w:r>
            <w:r w:rsidRPr="005E1900">
              <w:rPr>
                <w:rFonts w:ascii="Arial" w:hAnsi="Arial" w:cs="Arial"/>
                <w:caps/>
                <w:noProof/>
                <w:sz w:val="22"/>
                <w:szCs w:val="22"/>
                <w:lang w:val="en-US"/>
              </w:rPr>
              <w:t> </w:t>
            </w:r>
            <w:r w:rsidRPr="005E1900">
              <w:rPr>
                <w:rFonts w:ascii="Arial" w:hAnsi="Arial" w:cs="Arial"/>
                <w:caps/>
                <w:noProof/>
                <w:sz w:val="22"/>
                <w:szCs w:val="22"/>
                <w:lang w:val="en-US"/>
              </w:rPr>
              <w:t> </w:t>
            </w:r>
            <w:r w:rsidRPr="005E1900">
              <w:rPr>
                <w:rFonts w:ascii="Arial" w:hAnsi="Arial" w:cs="Arial"/>
                <w:caps/>
                <w:noProof/>
                <w:sz w:val="22"/>
                <w:szCs w:val="22"/>
                <w:lang w:val="en-US"/>
              </w:rPr>
              <w:t> </w:t>
            </w:r>
            <w:r w:rsidR="002652CC" w:rsidRPr="005E1900">
              <w:rPr>
                <w:rFonts w:ascii="Arial" w:hAnsi="Arial" w:cs="Arial"/>
                <w:caps/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</w:tr>
    </w:tbl>
    <w:p w:rsidR="003D42B2" w:rsidRPr="005E1900" w:rsidRDefault="003D42B2" w:rsidP="001D5C88">
      <w:pPr>
        <w:rPr>
          <w:lang w:val="en-US"/>
        </w:rPr>
      </w:pPr>
    </w:p>
    <w:sectPr w:rsidR="003D42B2" w:rsidRPr="005E1900" w:rsidSect="00157249">
      <w:footerReference w:type="default" r:id="rId9"/>
      <w:pgSz w:w="11906" w:h="16838"/>
      <w:pgMar w:top="709" w:right="1133" w:bottom="1135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7FC" w:rsidRDefault="001337FC">
      <w:r>
        <w:separator/>
      </w:r>
    </w:p>
  </w:endnote>
  <w:endnote w:type="continuationSeparator" w:id="0">
    <w:p w:rsidR="001337FC" w:rsidRDefault="00133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45 Lt">
    <w:altName w:val="Corbe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E7F" w:rsidRPr="00F4250F" w:rsidRDefault="00307D6D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>EZU_</w:t>
    </w:r>
    <w:r w:rsidR="001D5C88" w:rsidRPr="001D5C88">
      <w:rPr>
        <w:rFonts w:ascii="Arial" w:hAnsi="Arial" w:cs="Arial"/>
        <w:noProof/>
        <w:sz w:val="16"/>
        <w:szCs w:val="16"/>
      </w:rPr>
      <w:t>Questionnaire</w:t>
    </w:r>
    <w:r w:rsidR="001D5C88" w:rsidRPr="001D5C88">
      <w:rPr>
        <w:rFonts w:ascii="Arial" w:hAnsi="Arial" w:cs="Arial"/>
        <w:sz w:val="16"/>
        <w:szCs w:val="16"/>
      </w:rPr>
      <w:t>_</w:t>
    </w:r>
    <w:proofErr w:type="spellStart"/>
    <w:r w:rsidR="001D5C88" w:rsidRPr="001D5C88">
      <w:rPr>
        <w:rFonts w:ascii="Arial" w:hAnsi="Arial" w:cs="Arial"/>
        <w:sz w:val="16"/>
        <w:szCs w:val="16"/>
      </w:rPr>
      <w:t>eIDAS</w:t>
    </w:r>
    <w:proofErr w:type="spellEnd"/>
    <w:r w:rsidR="00A0286A">
      <w:rPr>
        <w:rFonts w:ascii="Arial" w:hAnsi="Arial" w:cs="Arial"/>
        <w:sz w:val="16"/>
        <w:szCs w:val="16"/>
      </w:rPr>
      <w:tab/>
    </w:r>
    <w:r w:rsidR="002652CC" w:rsidRPr="00F4250F">
      <w:rPr>
        <w:rStyle w:val="slostrnky"/>
        <w:rFonts w:ascii="Arial" w:hAnsi="Arial" w:cs="Arial"/>
        <w:sz w:val="16"/>
        <w:szCs w:val="16"/>
      </w:rPr>
      <w:fldChar w:fldCharType="begin"/>
    </w:r>
    <w:r w:rsidR="007D3E7F" w:rsidRPr="00F4250F"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2652CC" w:rsidRPr="00F4250F">
      <w:rPr>
        <w:rStyle w:val="slostrnky"/>
        <w:rFonts w:ascii="Arial" w:hAnsi="Arial" w:cs="Arial"/>
        <w:sz w:val="16"/>
        <w:szCs w:val="16"/>
      </w:rPr>
      <w:fldChar w:fldCharType="separate"/>
    </w:r>
    <w:r>
      <w:rPr>
        <w:rStyle w:val="slostrnky"/>
        <w:rFonts w:ascii="Arial" w:hAnsi="Arial" w:cs="Arial"/>
        <w:noProof/>
        <w:sz w:val="16"/>
        <w:szCs w:val="16"/>
      </w:rPr>
      <w:t>1</w:t>
    </w:r>
    <w:r w:rsidR="002652CC" w:rsidRPr="00F4250F">
      <w:rPr>
        <w:rStyle w:val="slostrnky"/>
        <w:rFonts w:ascii="Arial" w:hAnsi="Arial" w:cs="Arial"/>
        <w:sz w:val="16"/>
        <w:szCs w:val="16"/>
      </w:rPr>
      <w:fldChar w:fldCharType="end"/>
    </w:r>
    <w:r w:rsidR="007D3E7F" w:rsidRPr="00F4250F">
      <w:rPr>
        <w:rStyle w:val="slostrnky"/>
        <w:rFonts w:ascii="Arial" w:hAnsi="Arial" w:cs="Arial"/>
        <w:sz w:val="16"/>
        <w:szCs w:val="16"/>
      </w:rPr>
      <w:t>/</w:t>
    </w:r>
    <w:fldSimple w:instr=" NUMPAGES   \* MERGEFORMAT ">
      <w:r w:rsidRPr="00307D6D">
        <w:rPr>
          <w:rStyle w:val="slostrnky"/>
          <w:rFonts w:ascii="Arial" w:hAnsi="Arial" w:cs="Arial"/>
          <w:noProof/>
          <w:sz w:val="16"/>
          <w:szCs w:val="16"/>
        </w:rPr>
        <w:t>2</w:t>
      </w:r>
    </w:fldSimple>
    <w:r w:rsidR="007D3E7F" w:rsidRPr="00F4250F">
      <w:rPr>
        <w:rFonts w:ascii="Arial" w:hAnsi="Arial" w:cs="Arial"/>
        <w:sz w:val="16"/>
        <w:szCs w:val="16"/>
      </w:rPr>
      <w:tab/>
    </w:r>
    <w:r w:rsidR="001D5C88">
      <w:rPr>
        <w:rFonts w:ascii="Arial" w:hAnsi="Arial" w:cs="Arial"/>
        <w:sz w:val="16"/>
        <w:szCs w:val="16"/>
      </w:rPr>
      <w:t>EZU</w:t>
    </w:r>
    <w:r>
      <w:rPr>
        <w:rFonts w:ascii="Arial" w:hAnsi="Arial" w:cs="Arial"/>
        <w:sz w:val="16"/>
        <w:szCs w:val="16"/>
      </w:rPr>
      <w:t xml:space="preserve"> </w:t>
    </w:r>
    <w:r w:rsidR="001D5C88">
      <w:rPr>
        <w:rFonts w:ascii="Arial" w:hAnsi="Arial" w:cs="Arial"/>
        <w:sz w:val="16"/>
        <w:szCs w:val="16"/>
      </w:rPr>
      <w:t>201</w:t>
    </w:r>
    <w:r>
      <w:rPr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7FC" w:rsidRDefault="001337FC">
      <w:r>
        <w:separator/>
      </w:r>
    </w:p>
  </w:footnote>
  <w:footnote w:type="continuationSeparator" w:id="0">
    <w:p w:rsidR="001337FC" w:rsidRDefault="00133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Nadpis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dpis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dpis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Nadpis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dpis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dpis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dpis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dpis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dpis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ECD0575"/>
    <w:multiLevelType w:val="singleLevel"/>
    <w:tmpl w:val="0F84C0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23F205E"/>
    <w:multiLevelType w:val="hybridMultilevel"/>
    <w:tmpl w:val="6770BAAC"/>
    <w:lvl w:ilvl="0" w:tplc="F88A8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600CE"/>
    <w:multiLevelType w:val="hybridMultilevel"/>
    <w:tmpl w:val="8A5EB9EE"/>
    <w:lvl w:ilvl="0" w:tplc="C27A65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D665D"/>
    <w:multiLevelType w:val="hybridMultilevel"/>
    <w:tmpl w:val="C31EECF4"/>
    <w:lvl w:ilvl="0" w:tplc="A4969D6C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74A74"/>
    <w:multiLevelType w:val="hybridMultilevel"/>
    <w:tmpl w:val="32CE6C2A"/>
    <w:lvl w:ilvl="0" w:tplc="DED63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546DF"/>
    <w:multiLevelType w:val="singleLevel"/>
    <w:tmpl w:val="514C48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4D7F46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AC62D37"/>
    <w:multiLevelType w:val="hybridMultilevel"/>
    <w:tmpl w:val="B62A1950"/>
    <w:lvl w:ilvl="0" w:tplc="77D48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3F09D6"/>
    <w:multiLevelType w:val="singleLevel"/>
    <w:tmpl w:val="25046D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602962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20B0F2F"/>
    <w:multiLevelType w:val="singleLevel"/>
    <w:tmpl w:val="6F4670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67434F0D"/>
    <w:multiLevelType w:val="singleLevel"/>
    <w:tmpl w:val="F73EBA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68F42433"/>
    <w:multiLevelType w:val="singleLevel"/>
    <w:tmpl w:val="E5FEE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6E3D5C99"/>
    <w:multiLevelType w:val="singleLevel"/>
    <w:tmpl w:val="4F3E88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70983F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2"/>
  </w:num>
  <w:num w:numId="10">
    <w:abstractNumId w:val="13"/>
  </w:num>
  <w:num w:numId="11">
    <w:abstractNumId w:val="11"/>
  </w:num>
  <w:num w:numId="1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</w:num>
  <w:num w:numId="14">
    <w:abstractNumId w:val="15"/>
  </w:num>
  <w:num w:numId="15">
    <w:abstractNumId w:val="10"/>
  </w:num>
  <w:num w:numId="16">
    <w:abstractNumId w:val="5"/>
  </w:num>
  <w:num w:numId="17">
    <w:abstractNumId w:val="3"/>
  </w:num>
  <w:num w:numId="18">
    <w:abstractNumId w:val="2"/>
  </w:num>
  <w:num w:numId="19">
    <w:abstractNumId w:val="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87A"/>
    <w:rsid w:val="00007D23"/>
    <w:rsid w:val="000308C5"/>
    <w:rsid w:val="00046058"/>
    <w:rsid w:val="00066C5E"/>
    <w:rsid w:val="00080683"/>
    <w:rsid w:val="00080DFF"/>
    <w:rsid w:val="00085101"/>
    <w:rsid w:val="00086254"/>
    <w:rsid w:val="0009287A"/>
    <w:rsid w:val="000A13AB"/>
    <w:rsid w:val="000F1402"/>
    <w:rsid w:val="00103815"/>
    <w:rsid w:val="001130BD"/>
    <w:rsid w:val="001337FC"/>
    <w:rsid w:val="00140A16"/>
    <w:rsid w:val="00152D56"/>
    <w:rsid w:val="00157249"/>
    <w:rsid w:val="00166A2B"/>
    <w:rsid w:val="00183DC8"/>
    <w:rsid w:val="001A11F1"/>
    <w:rsid w:val="001A401C"/>
    <w:rsid w:val="001A7C26"/>
    <w:rsid w:val="001B3B20"/>
    <w:rsid w:val="001C5D38"/>
    <w:rsid w:val="001C6F1E"/>
    <w:rsid w:val="001D5C88"/>
    <w:rsid w:val="001F0DCC"/>
    <w:rsid w:val="00206C50"/>
    <w:rsid w:val="00207DF8"/>
    <w:rsid w:val="002107AC"/>
    <w:rsid w:val="0021097E"/>
    <w:rsid w:val="00215CE9"/>
    <w:rsid w:val="002243C0"/>
    <w:rsid w:val="00234E60"/>
    <w:rsid w:val="00243A0A"/>
    <w:rsid w:val="00262D0D"/>
    <w:rsid w:val="00264112"/>
    <w:rsid w:val="002652CC"/>
    <w:rsid w:val="002709E3"/>
    <w:rsid w:val="00284EC8"/>
    <w:rsid w:val="00293EAF"/>
    <w:rsid w:val="00296709"/>
    <w:rsid w:val="002978B7"/>
    <w:rsid w:val="002A4FBE"/>
    <w:rsid w:val="002B296A"/>
    <w:rsid w:val="002E2465"/>
    <w:rsid w:val="002E4C96"/>
    <w:rsid w:val="002F6ED8"/>
    <w:rsid w:val="00304159"/>
    <w:rsid w:val="00306023"/>
    <w:rsid w:val="00307D6D"/>
    <w:rsid w:val="00327382"/>
    <w:rsid w:val="00337D54"/>
    <w:rsid w:val="0034706B"/>
    <w:rsid w:val="003779CC"/>
    <w:rsid w:val="00392C94"/>
    <w:rsid w:val="003B0D66"/>
    <w:rsid w:val="003B7401"/>
    <w:rsid w:val="003C2E68"/>
    <w:rsid w:val="003D19E1"/>
    <w:rsid w:val="003D36F4"/>
    <w:rsid w:val="003D42B2"/>
    <w:rsid w:val="00406C93"/>
    <w:rsid w:val="004101E8"/>
    <w:rsid w:val="0041355D"/>
    <w:rsid w:val="00421DBE"/>
    <w:rsid w:val="004429D3"/>
    <w:rsid w:val="00442DCE"/>
    <w:rsid w:val="0044385F"/>
    <w:rsid w:val="004617AB"/>
    <w:rsid w:val="004765D6"/>
    <w:rsid w:val="004767FC"/>
    <w:rsid w:val="00497312"/>
    <w:rsid w:val="004B1388"/>
    <w:rsid w:val="004B223F"/>
    <w:rsid w:val="004F7CB7"/>
    <w:rsid w:val="005101F8"/>
    <w:rsid w:val="00514134"/>
    <w:rsid w:val="00554876"/>
    <w:rsid w:val="00556DD4"/>
    <w:rsid w:val="00575CCE"/>
    <w:rsid w:val="005760A5"/>
    <w:rsid w:val="0058484E"/>
    <w:rsid w:val="0059271A"/>
    <w:rsid w:val="005B4F05"/>
    <w:rsid w:val="005D2FFD"/>
    <w:rsid w:val="005E1900"/>
    <w:rsid w:val="005E66EF"/>
    <w:rsid w:val="006261D1"/>
    <w:rsid w:val="00634651"/>
    <w:rsid w:val="006568F4"/>
    <w:rsid w:val="00657FA7"/>
    <w:rsid w:val="00661801"/>
    <w:rsid w:val="0066316C"/>
    <w:rsid w:val="0068756F"/>
    <w:rsid w:val="006B222B"/>
    <w:rsid w:val="006B266E"/>
    <w:rsid w:val="006D4EE7"/>
    <w:rsid w:val="006F3394"/>
    <w:rsid w:val="006F7F30"/>
    <w:rsid w:val="007233FB"/>
    <w:rsid w:val="00780487"/>
    <w:rsid w:val="007B43D5"/>
    <w:rsid w:val="007B5B88"/>
    <w:rsid w:val="007C7586"/>
    <w:rsid w:val="007D03E0"/>
    <w:rsid w:val="007D2AF6"/>
    <w:rsid w:val="007D3E7F"/>
    <w:rsid w:val="007E3349"/>
    <w:rsid w:val="007F18AF"/>
    <w:rsid w:val="00806BA8"/>
    <w:rsid w:val="008246DD"/>
    <w:rsid w:val="008321D2"/>
    <w:rsid w:val="00834891"/>
    <w:rsid w:val="00834AA2"/>
    <w:rsid w:val="008369C8"/>
    <w:rsid w:val="008416CC"/>
    <w:rsid w:val="00853AAD"/>
    <w:rsid w:val="0086121C"/>
    <w:rsid w:val="00866C9C"/>
    <w:rsid w:val="00880108"/>
    <w:rsid w:val="008B68D6"/>
    <w:rsid w:val="008C0DF8"/>
    <w:rsid w:val="008D3C5E"/>
    <w:rsid w:val="00900507"/>
    <w:rsid w:val="0092479E"/>
    <w:rsid w:val="0094129E"/>
    <w:rsid w:val="00961D17"/>
    <w:rsid w:val="00965849"/>
    <w:rsid w:val="00972BB3"/>
    <w:rsid w:val="00982BB4"/>
    <w:rsid w:val="009D0D25"/>
    <w:rsid w:val="009E57E3"/>
    <w:rsid w:val="009E6B78"/>
    <w:rsid w:val="00A0286A"/>
    <w:rsid w:val="00A15EFB"/>
    <w:rsid w:val="00A30BB2"/>
    <w:rsid w:val="00A4439E"/>
    <w:rsid w:val="00A478F7"/>
    <w:rsid w:val="00A61E01"/>
    <w:rsid w:val="00A71DA7"/>
    <w:rsid w:val="00A80B5F"/>
    <w:rsid w:val="00A941FA"/>
    <w:rsid w:val="00AC5968"/>
    <w:rsid w:val="00AD54DF"/>
    <w:rsid w:val="00AD5B43"/>
    <w:rsid w:val="00AD5C0C"/>
    <w:rsid w:val="00B06FFC"/>
    <w:rsid w:val="00B24C2E"/>
    <w:rsid w:val="00B3453E"/>
    <w:rsid w:val="00B53940"/>
    <w:rsid w:val="00B64CFC"/>
    <w:rsid w:val="00B838A6"/>
    <w:rsid w:val="00B941AE"/>
    <w:rsid w:val="00B94E52"/>
    <w:rsid w:val="00B95935"/>
    <w:rsid w:val="00BB2525"/>
    <w:rsid w:val="00BC0CB7"/>
    <w:rsid w:val="00BC38AA"/>
    <w:rsid w:val="00BE181B"/>
    <w:rsid w:val="00BF6513"/>
    <w:rsid w:val="00C12C9A"/>
    <w:rsid w:val="00C20469"/>
    <w:rsid w:val="00C33AFC"/>
    <w:rsid w:val="00C3794B"/>
    <w:rsid w:val="00C443E5"/>
    <w:rsid w:val="00C4564E"/>
    <w:rsid w:val="00C51B58"/>
    <w:rsid w:val="00C55DA2"/>
    <w:rsid w:val="00C63AD4"/>
    <w:rsid w:val="00C64089"/>
    <w:rsid w:val="00C83BE3"/>
    <w:rsid w:val="00CA1A76"/>
    <w:rsid w:val="00CA4348"/>
    <w:rsid w:val="00CB1A88"/>
    <w:rsid w:val="00CB6216"/>
    <w:rsid w:val="00CC687A"/>
    <w:rsid w:val="00CD452D"/>
    <w:rsid w:val="00CF3350"/>
    <w:rsid w:val="00D120A8"/>
    <w:rsid w:val="00D12146"/>
    <w:rsid w:val="00D37169"/>
    <w:rsid w:val="00D447F5"/>
    <w:rsid w:val="00D452F2"/>
    <w:rsid w:val="00D86265"/>
    <w:rsid w:val="00D97129"/>
    <w:rsid w:val="00DB30D6"/>
    <w:rsid w:val="00DE60E8"/>
    <w:rsid w:val="00DF162E"/>
    <w:rsid w:val="00DF2964"/>
    <w:rsid w:val="00E23F1A"/>
    <w:rsid w:val="00E27BEF"/>
    <w:rsid w:val="00E34C95"/>
    <w:rsid w:val="00E511F5"/>
    <w:rsid w:val="00E623A3"/>
    <w:rsid w:val="00E86B18"/>
    <w:rsid w:val="00E914D1"/>
    <w:rsid w:val="00E92885"/>
    <w:rsid w:val="00EC1136"/>
    <w:rsid w:val="00ED482D"/>
    <w:rsid w:val="00ED7CCE"/>
    <w:rsid w:val="00EE22E8"/>
    <w:rsid w:val="00EE4909"/>
    <w:rsid w:val="00F30472"/>
    <w:rsid w:val="00F34CD5"/>
    <w:rsid w:val="00F3591F"/>
    <w:rsid w:val="00F36EFE"/>
    <w:rsid w:val="00F4250F"/>
    <w:rsid w:val="00F42D9F"/>
    <w:rsid w:val="00F46ED3"/>
    <w:rsid w:val="00F57DF4"/>
    <w:rsid w:val="00F60D6C"/>
    <w:rsid w:val="00F65947"/>
    <w:rsid w:val="00F70CE4"/>
    <w:rsid w:val="00FB2E27"/>
    <w:rsid w:val="00FC2B2D"/>
    <w:rsid w:val="00FD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  <o:rules v:ext="edit">
        <o:r id="V:Rule2" type="connector" idref="#AutoShape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8AF"/>
    <w:rPr>
      <w:sz w:val="24"/>
    </w:rPr>
  </w:style>
  <w:style w:type="paragraph" w:styleId="Nadpis1">
    <w:name w:val="heading 1"/>
    <w:basedOn w:val="Normln"/>
    <w:next w:val="Normln"/>
    <w:qFormat/>
    <w:rsid w:val="007F18A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7F18A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7F18A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7F18AF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rsid w:val="007F18A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7F18A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7F18A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7F18A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7F18A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7F18AF"/>
    <w:pPr>
      <w:tabs>
        <w:tab w:val="center" w:pos="4536"/>
        <w:tab w:val="right" w:pos="9072"/>
      </w:tabs>
    </w:pPr>
  </w:style>
  <w:style w:type="paragraph" w:styleId="Zpat">
    <w:name w:val="footer"/>
    <w:aliases w:val="ITC"/>
    <w:basedOn w:val="Normln"/>
    <w:link w:val="ZpatChar"/>
    <w:rsid w:val="007F18AF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7F18AF"/>
    <w:rPr>
      <w:color w:val="0000FF"/>
      <w:u w:val="single"/>
    </w:rPr>
  </w:style>
  <w:style w:type="paragraph" w:styleId="Zkladntext">
    <w:name w:val="Body Text"/>
    <w:basedOn w:val="Normln"/>
    <w:semiHidden/>
    <w:rsid w:val="007F18AF"/>
    <w:pPr>
      <w:jc w:val="center"/>
    </w:pPr>
    <w:rPr>
      <w:b/>
    </w:rPr>
  </w:style>
  <w:style w:type="character" w:styleId="slostrnky">
    <w:name w:val="page number"/>
    <w:basedOn w:val="Standardnpsmoodstavce"/>
    <w:semiHidden/>
    <w:rsid w:val="007F18AF"/>
  </w:style>
  <w:style w:type="character" w:styleId="Hypertextovodkaz">
    <w:name w:val="Hyperlink"/>
    <w:basedOn w:val="Standardnpsmoodstavce"/>
    <w:semiHidden/>
    <w:rsid w:val="007F18AF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7F18AF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4605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46058"/>
    <w:rPr>
      <w:sz w:val="24"/>
    </w:rPr>
  </w:style>
  <w:style w:type="character" w:customStyle="1" w:styleId="ZpatChar">
    <w:name w:val="Zápatí Char"/>
    <w:aliases w:val="ITC Char"/>
    <w:basedOn w:val="Standardnpsmoodstavce"/>
    <w:link w:val="Zpat"/>
    <w:rsid w:val="00657FA7"/>
    <w:rPr>
      <w:sz w:val="24"/>
    </w:rPr>
  </w:style>
  <w:style w:type="character" w:customStyle="1" w:styleId="ZhlavChar">
    <w:name w:val="Záhlaví Char"/>
    <w:basedOn w:val="Standardnpsmoodstavce"/>
    <w:link w:val="Zhlav"/>
    <w:semiHidden/>
    <w:rsid w:val="00A80B5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CAF0-63AE-4C57-8835-425C5827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I.</vt:lpstr>
    </vt:vector>
  </TitlesOfParts>
  <Company>EZU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I.</dc:title>
  <dc:creator>Osobní počítač AutoCont</dc:creator>
  <cp:lastModifiedBy>mvoldrich</cp:lastModifiedBy>
  <cp:revision>3</cp:revision>
  <cp:lastPrinted>2011-08-25T10:45:00Z</cp:lastPrinted>
  <dcterms:created xsi:type="dcterms:W3CDTF">2017-11-07T09:13:00Z</dcterms:created>
  <dcterms:modified xsi:type="dcterms:W3CDTF">2018-03-23T14:21:00Z</dcterms:modified>
</cp:coreProperties>
</file>